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7AB43" w14:textId="77777777" w:rsidR="00A801E6" w:rsidRPr="00B41ED3" w:rsidRDefault="00A801E6" w:rsidP="00A801E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90"/>
      <w:bookmarkStart w:id="1" w:name="OLE_LINK9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3025993F" w14:textId="0DCB4EF8" w:rsidR="00027642" w:rsidRDefault="00A801E6" w:rsidP="00A801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 w:rsidRPr="00A801E6">
        <w:rPr>
          <w:b/>
          <w:bCs/>
          <w:i/>
        </w:rPr>
        <w:t xml:space="preserve"> </w:t>
      </w:r>
      <w:r w:rsidR="005147C1" w:rsidRPr="00A801E6">
        <w:rPr>
          <w:b/>
          <w:i/>
        </w:rPr>
        <w:t>Avata</w:t>
      </w:r>
      <w:r w:rsidR="005E6308" w:rsidRPr="00A801E6">
        <w:rPr>
          <w:b/>
          <w:i/>
        </w:rPr>
        <w:t>r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A801E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30367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8094296" w14:textId="0B6B21C4" w:rsidR="005147C1" w:rsidRDefault="005147C1" w:rsidP="00514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Avatar </w:t>
      </w:r>
      <w:r>
        <w:rPr>
          <w:rFonts w:cs="Times New Roman"/>
          <w:kern w:val="0"/>
          <w:lang w:eastAsia="ja-JP"/>
        </w:rPr>
        <w:t>In Hinduism, a god made visibly present, especially in human form. The Buddha is considered an avatar of the god Vishnu. By extension, an “avatar” is any new embodiment of an old idea.</w:t>
      </w:r>
    </w:p>
    <w:p w14:paraId="3D08886D" w14:textId="77777777" w:rsidR="000D1015" w:rsidRDefault="000D1015" w:rsidP="00514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66A0E2" w14:textId="1F30E194" w:rsidR="000D1015" w:rsidRDefault="000D1015" w:rsidP="000D10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1015">
        <w:rPr>
          <w:rFonts w:cs="Times New Roman"/>
          <w:b/>
          <w:kern w:val="0"/>
          <w:lang w:eastAsia="ja-JP"/>
        </w:rPr>
        <w:t>What</w:t>
      </w:r>
      <w:r w:rsidRPr="000D1015">
        <w:rPr>
          <w:rFonts w:cs="Times New Roman"/>
          <w:kern w:val="0"/>
          <w:lang w:eastAsia="ja-JP"/>
        </w:rPr>
        <w:t xml:space="preserve"> is an avatar? </w:t>
      </w:r>
      <w:r w:rsidRPr="000D1015">
        <w:rPr>
          <w:rFonts w:cs="Times New Roman"/>
          <w:b/>
          <w:kern w:val="0"/>
          <w:lang w:eastAsia="ja-JP"/>
        </w:rPr>
        <w:t>In what</w:t>
      </w:r>
      <w:r w:rsidRPr="000D1015">
        <w:rPr>
          <w:rFonts w:cs="Times New Roman"/>
          <w:kern w:val="0"/>
          <w:lang w:eastAsia="ja-JP"/>
        </w:rPr>
        <w:t xml:space="preserve"> religion?</w:t>
      </w:r>
    </w:p>
    <w:p w14:paraId="73E4A07E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9161DC" w14:textId="77777777" w:rsidR="000D1015" w:rsidRP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674208" w14:textId="3CED8824" w:rsidR="000D1015" w:rsidRDefault="000D1015" w:rsidP="000D10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1015">
        <w:rPr>
          <w:rFonts w:cs="Times New Roman"/>
          <w:b/>
          <w:kern w:val="0"/>
          <w:lang w:eastAsia="ja-JP"/>
        </w:rPr>
        <w:t>Of whom</w:t>
      </w:r>
      <w:r>
        <w:rPr>
          <w:rFonts w:cs="Times New Roman"/>
          <w:kern w:val="0"/>
          <w:lang w:eastAsia="ja-JP"/>
        </w:rPr>
        <w:t xml:space="preserve"> is the Buddha considered an avatar?</w:t>
      </w:r>
    </w:p>
    <w:p w14:paraId="7F8CB380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27EDC1" w14:textId="77777777" w:rsidR="000D1015" w:rsidRP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640A56" w14:textId="7B1F49C1" w:rsidR="000D1015" w:rsidRDefault="000D1015" w:rsidP="000D10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101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avatar by extension?</w:t>
      </w:r>
    </w:p>
    <w:p w14:paraId="3AD84B1A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0297A8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80AEEB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C351A1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1F4251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3FD314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915BD7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B5B73B" w14:textId="77777777" w:rsidR="00A801E6" w:rsidRPr="00B41ED3" w:rsidRDefault="00A801E6" w:rsidP="00A801E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92"/>
      <w:bookmarkStart w:id="3" w:name="OLE_LINK93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704A4044" w14:textId="694327ED" w:rsidR="000D1015" w:rsidRDefault="00A801E6" w:rsidP="00A801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 w:rsidRPr="00A801E6">
        <w:rPr>
          <w:b/>
          <w:bCs/>
          <w:i/>
        </w:rPr>
        <w:t xml:space="preserve"> </w:t>
      </w:r>
      <w:bookmarkEnd w:id="2"/>
      <w:bookmarkEnd w:id="3"/>
      <w:r w:rsidRPr="00A801E6">
        <w:rPr>
          <w:b/>
          <w:i/>
        </w:rPr>
        <w:t>Avatar</w:t>
      </w:r>
      <w:r>
        <w:rPr>
          <w:b/>
        </w:rPr>
        <w:t xml:space="preserve">. </w:t>
      </w:r>
      <w:r w:rsidRPr="00A801E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0D101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D1015">
        <w:rPr>
          <w:rFonts w:cs="Times New Roman"/>
          <w:kern w:val="0"/>
          <w:lang w:eastAsia="ja-JP"/>
        </w:rPr>
        <w:t xml:space="preserve"> </w:t>
      </w:r>
      <w:r w:rsidR="000D1015" w:rsidRPr="0030367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D101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D1015">
        <w:rPr>
          <w:rFonts w:cs="Times New Roman"/>
          <w:kern w:val="0"/>
          <w:lang w:eastAsia="ja-JP"/>
        </w:rPr>
        <w:t>Kett</w:t>
      </w:r>
      <w:proofErr w:type="spellEnd"/>
      <w:r w:rsidR="000D1015">
        <w:rPr>
          <w:rFonts w:cs="Times New Roman"/>
          <w:kern w:val="0"/>
          <w:lang w:eastAsia="ja-JP"/>
        </w:rPr>
        <w:t xml:space="preserve">, and James </w:t>
      </w:r>
      <w:proofErr w:type="spellStart"/>
      <w:r w:rsidR="000D1015">
        <w:rPr>
          <w:rFonts w:cs="Times New Roman"/>
          <w:kern w:val="0"/>
          <w:lang w:eastAsia="ja-JP"/>
        </w:rPr>
        <w:t>Trefil</w:t>
      </w:r>
      <w:proofErr w:type="spellEnd"/>
      <w:r w:rsidR="000D101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B907553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Avatar </w:t>
      </w:r>
      <w:r>
        <w:rPr>
          <w:rFonts w:cs="Times New Roman"/>
          <w:kern w:val="0"/>
          <w:lang w:eastAsia="ja-JP"/>
        </w:rPr>
        <w:t>In Hinduism, a god made visibly present, especially in human form. The Buddha is considered an avatar of the god Vishnu. By extension, an “avatar” is any new embodiment of an old idea.</w:t>
      </w:r>
    </w:p>
    <w:p w14:paraId="1FF1DE7A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F0A266" w14:textId="77777777" w:rsidR="000D1015" w:rsidRDefault="000D1015" w:rsidP="000D101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1015">
        <w:rPr>
          <w:rFonts w:cs="Times New Roman"/>
          <w:b/>
          <w:kern w:val="0"/>
          <w:lang w:eastAsia="ja-JP"/>
        </w:rPr>
        <w:t>What</w:t>
      </w:r>
      <w:r w:rsidRPr="000D1015">
        <w:rPr>
          <w:rFonts w:cs="Times New Roman"/>
          <w:kern w:val="0"/>
          <w:lang w:eastAsia="ja-JP"/>
        </w:rPr>
        <w:t xml:space="preserve"> is an avatar? </w:t>
      </w:r>
      <w:r w:rsidRPr="000D1015">
        <w:rPr>
          <w:rFonts w:cs="Times New Roman"/>
          <w:b/>
          <w:kern w:val="0"/>
          <w:lang w:eastAsia="ja-JP"/>
        </w:rPr>
        <w:t>In what</w:t>
      </w:r>
      <w:r w:rsidRPr="000D1015">
        <w:rPr>
          <w:rFonts w:cs="Times New Roman"/>
          <w:kern w:val="0"/>
          <w:lang w:eastAsia="ja-JP"/>
        </w:rPr>
        <w:t xml:space="preserve"> religion?</w:t>
      </w:r>
    </w:p>
    <w:p w14:paraId="5692DFBF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9E812B" w14:textId="77777777" w:rsidR="000D1015" w:rsidRP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CE4634" w14:textId="77777777" w:rsidR="000D1015" w:rsidRDefault="000D1015" w:rsidP="000D101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1015">
        <w:rPr>
          <w:rFonts w:cs="Times New Roman"/>
          <w:b/>
          <w:kern w:val="0"/>
          <w:lang w:eastAsia="ja-JP"/>
        </w:rPr>
        <w:t>Of whom</w:t>
      </w:r>
      <w:r>
        <w:rPr>
          <w:rFonts w:cs="Times New Roman"/>
          <w:kern w:val="0"/>
          <w:lang w:eastAsia="ja-JP"/>
        </w:rPr>
        <w:t xml:space="preserve"> is the Buddha considered an avatar?</w:t>
      </w:r>
    </w:p>
    <w:p w14:paraId="06683533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CDA630" w14:textId="77777777" w:rsidR="000D1015" w:rsidRP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6D7645" w14:textId="77777777" w:rsidR="000D1015" w:rsidRPr="000D1015" w:rsidRDefault="000D1015" w:rsidP="000D101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101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avatar by extension?</w:t>
      </w:r>
    </w:p>
    <w:p w14:paraId="545F386A" w14:textId="77777777" w:rsid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042461" w14:textId="77777777" w:rsidR="000D1015" w:rsidRPr="007F0B43" w:rsidRDefault="000D1015" w:rsidP="000D1015">
      <w:pPr>
        <w:rPr>
          <w:b/>
        </w:rPr>
      </w:pPr>
    </w:p>
    <w:p w14:paraId="217D2794" w14:textId="77777777" w:rsidR="000D1015" w:rsidRPr="000D1015" w:rsidRDefault="000D1015" w:rsidP="000D101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C9E2A9" w14:textId="77777777" w:rsidR="005147C1" w:rsidRDefault="005147C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47A50"/>
    <w:multiLevelType w:val="hybridMultilevel"/>
    <w:tmpl w:val="3134EEC0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4A16DB"/>
    <w:multiLevelType w:val="hybridMultilevel"/>
    <w:tmpl w:val="3134EEC0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43875344">
    <w:abstractNumId w:val="2"/>
  </w:num>
  <w:num w:numId="2" w16cid:durableId="1189680672">
    <w:abstractNumId w:val="1"/>
  </w:num>
  <w:num w:numId="3" w16cid:durableId="1203975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D1015"/>
    <w:rsid w:val="00303674"/>
    <w:rsid w:val="005147C1"/>
    <w:rsid w:val="005E6308"/>
    <w:rsid w:val="007F0B43"/>
    <w:rsid w:val="00955468"/>
    <w:rsid w:val="00995445"/>
    <w:rsid w:val="00A801E6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01E6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D10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630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6308"/>
    <w:rPr>
      <w:rFonts w:ascii="Lucida Grande" w:hAnsi="Lucida Grande"/>
      <w:kern w:val="2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cp:lastPrinted>2013-09-17T13:56:00Z</cp:lastPrinted>
  <dcterms:created xsi:type="dcterms:W3CDTF">2012-08-13T12:04:00Z</dcterms:created>
  <dcterms:modified xsi:type="dcterms:W3CDTF">2022-07-09T15:54:00Z</dcterms:modified>
</cp:coreProperties>
</file>