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E962EE" w14:textId="77777777" w:rsidR="004B2CD7" w:rsidRDefault="004B2CD7" w:rsidP="004B2CD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7C83E3F6" w:rsidR="00027642" w:rsidRDefault="004B2CD7" w:rsidP="004B2CD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0444F5" w:rsidRPr="004B2CD7">
        <w:rPr>
          <w:b/>
          <w:i/>
        </w:rPr>
        <w:t>Conscientious Objector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4B2CD7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521E54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9495DDA" w14:textId="68B2DD38" w:rsidR="000444F5" w:rsidRDefault="000444F5" w:rsidP="000444F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Conscientious Objector (CO)</w:t>
      </w:r>
      <w:r w:rsidR="00F13617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 xml:space="preserve">A person who refuses to render military service on the grounds of moral principle or religious belief. A CO must demonstrate a sincere, active, and long-standing objection in order to receive an exemption from armed service. The United States and some European governments officially </w:t>
      </w:r>
      <w:r w:rsidR="00F13617">
        <w:rPr>
          <w:rFonts w:cs="Times New Roman"/>
          <w:kern w:val="0"/>
          <w:lang w:eastAsia="ja-JP"/>
        </w:rPr>
        <w:t>recognize CO status; approved CO</w:t>
      </w:r>
      <w:r>
        <w:rPr>
          <w:rFonts w:cs="Times New Roman"/>
          <w:kern w:val="0"/>
          <w:lang w:eastAsia="ja-JP"/>
        </w:rPr>
        <w:t>s are usually required to perform social service or noncombat military service in place of armed duty.</w:t>
      </w:r>
    </w:p>
    <w:p w14:paraId="05E05D1F" w14:textId="77777777" w:rsidR="00F13617" w:rsidRDefault="00F13617" w:rsidP="000444F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6125CA" w14:textId="00F5E4B9" w:rsidR="00F13617" w:rsidRDefault="00F13617" w:rsidP="00F1361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13617">
        <w:rPr>
          <w:rFonts w:cs="Times New Roman"/>
          <w:b/>
          <w:kern w:val="0"/>
          <w:lang w:eastAsia="ja-JP"/>
        </w:rPr>
        <w:t>What</w:t>
      </w:r>
      <w:r w:rsidRPr="00F13617">
        <w:rPr>
          <w:rFonts w:cs="Times New Roman"/>
          <w:kern w:val="0"/>
          <w:lang w:eastAsia="ja-JP"/>
        </w:rPr>
        <w:t xml:space="preserve"> is a conscientious objector? </w:t>
      </w:r>
      <w:r w:rsidRPr="00F13617">
        <w:rPr>
          <w:rFonts w:cs="Times New Roman"/>
          <w:b/>
          <w:kern w:val="0"/>
          <w:lang w:eastAsia="ja-JP"/>
        </w:rPr>
        <w:t>What</w:t>
      </w:r>
      <w:r w:rsidRPr="00F13617">
        <w:rPr>
          <w:rFonts w:cs="Times New Roman"/>
          <w:kern w:val="0"/>
          <w:lang w:eastAsia="ja-JP"/>
        </w:rPr>
        <w:t xml:space="preserve"> must a conscientious objector demonstrate?</w:t>
      </w:r>
      <w:r>
        <w:rPr>
          <w:rFonts w:cs="Times New Roman"/>
          <w:kern w:val="0"/>
          <w:lang w:eastAsia="ja-JP"/>
        </w:rPr>
        <w:t xml:space="preserve"> In order to do </w:t>
      </w:r>
      <w:r w:rsidRPr="00F13617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>?</w:t>
      </w:r>
    </w:p>
    <w:p w14:paraId="782D67D9" w14:textId="77777777" w:rsidR="00F13617" w:rsidRDefault="00F13617" w:rsidP="00F1361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36B107" w14:textId="77777777" w:rsidR="00F13617" w:rsidRPr="00F13617" w:rsidRDefault="00F13617" w:rsidP="00F1361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ADDE95E" w14:textId="582A4DA3" w:rsidR="00F13617" w:rsidRDefault="00F13617" w:rsidP="00F1361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13617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nations officially recognize conscientious objector status?</w:t>
      </w:r>
    </w:p>
    <w:p w14:paraId="69F15E06" w14:textId="77777777" w:rsidR="00F13617" w:rsidRDefault="00F13617" w:rsidP="00F1361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B5815C" w14:textId="77777777" w:rsidR="00F13617" w:rsidRPr="00F13617" w:rsidRDefault="00F13617" w:rsidP="00F1361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D6F964" w14:textId="03308343" w:rsidR="00F13617" w:rsidRDefault="00F13617" w:rsidP="00F1361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13617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are approved conscientious objectors required to do in place of armed duty in a military service?</w:t>
      </w:r>
    </w:p>
    <w:p w14:paraId="27C90D57" w14:textId="77777777" w:rsidR="00F13617" w:rsidRDefault="00F13617" w:rsidP="00F1361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581FF9" w14:textId="77777777" w:rsidR="00F13617" w:rsidRDefault="00F13617" w:rsidP="00F1361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CF7DED" w14:textId="77777777" w:rsidR="00F13617" w:rsidRDefault="00F13617" w:rsidP="00F1361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1EF1A5" w14:textId="77777777" w:rsidR="00F13617" w:rsidRDefault="00F13617" w:rsidP="00F1361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292D37" w14:textId="77777777" w:rsidR="00F13617" w:rsidRDefault="00F13617" w:rsidP="00F1361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B894DC" w14:textId="77777777" w:rsidR="00F13617" w:rsidRDefault="00F13617" w:rsidP="00F1361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339BC2" w14:textId="77777777" w:rsidR="00F13617" w:rsidRDefault="00F13617" w:rsidP="00F1361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2ACDC0" w14:textId="77777777" w:rsidR="004B2CD7" w:rsidRDefault="004B2CD7" w:rsidP="004B2CD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5C190B5" w14:textId="250AE5D8" w:rsidR="00F13617" w:rsidRDefault="004B2CD7" w:rsidP="004B2CD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4B2CD7">
        <w:rPr>
          <w:b/>
          <w:i/>
        </w:rPr>
        <w:t>Conscientious Objector</w:t>
      </w:r>
      <w:r>
        <w:rPr>
          <w:b/>
        </w:rPr>
        <w:t xml:space="preserve">. </w:t>
      </w:r>
      <w:r w:rsidRPr="004B2CD7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</w:t>
      </w:r>
      <w:r w:rsidR="00F13617">
        <w:rPr>
          <w:rFonts w:eastAsia="Times New Roman" w:cs="Times New Roman"/>
        </w:rPr>
        <w:t>familiarity with and ability to understand the idioms, allusions, and informal content that create and constitute a culture. Here is a short reading from</w:t>
      </w:r>
      <w:r w:rsidR="00F13617">
        <w:rPr>
          <w:rFonts w:cs="Times New Roman"/>
          <w:kern w:val="0"/>
          <w:lang w:eastAsia="ja-JP"/>
        </w:rPr>
        <w:t xml:space="preserve"> </w:t>
      </w:r>
      <w:r w:rsidR="00521E54" w:rsidRPr="00521E54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521E54">
        <w:rPr>
          <w:rFonts w:cs="Times New Roman"/>
          <w:kern w:val="0"/>
          <w:lang w:eastAsia="ja-JP"/>
        </w:rPr>
        <w:t xml:space="preserve"> </w:t>
      </w:r>
      <w:r w:rsidR="00F13617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F13617">
        <w:rPr>
          <w:rFonts w:cs="Times New Roman"/>
          <w:kern w:val="0"/>
          <w:lang w:eastAsia="ja-JP"/>
        </w:rPr>
        <w:t>Kett</w:t>
      </w:r>
      <w:proofErr w:type="spellEnd"/>
      <w:r w:rsidR="00F13617">
        <w:rPr>
          <w:rFonts w:cs="Times New Roman"/>
          <w:kern w:val="0"/>
          <w:lang w:eastAsia="ja-JP"/>
        </w:rPr>
        <w:t xml:space="preserve">, and James </w:t>
      </w:r>
      <w:proofErr w:type="spellStart"/>
      <w:r w:rsidR="00F13617">
        <w:rPr>
          <w:rFonts w:cs="Times New Roman"/>
          <w:kern w:val="0"/>
          <w:lang w:eastAsia="ja-JP"/>
        </w:rPr>
        <w:t>Trefil</w:t>
      </w:r>
      <w:proofErr w:type="spellEnd"/>
      <w:r w:rsidR="00F13617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DD93549" w14:textId="77777777" w:rsidR="00F13617" w:rsidRDefault="00F13617" w:rsidP="00F1361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Conscientious Objector (CO): </w:t>
      </w:r>
      <w:r>
        <w:rPr>
          <w:rFonts w:cs="Times New Roman"/>
          <w:kern w:val="0"/>
          <w:lang w:eastAsia="ja-JP"/>
        </w:rPr>
        <w:t>A person who refuses to render military service on the grounds of moral principle or religious belief. A CO must demonstrate a sincere, active, and long-standing objection in order to receive an exemption from armed service. The United States and some European governments officially recognize CO status; approved COs are usually required to perform social service or noncombat military service in place of armed duty.</w:t>
      </w:r>
    </w:p>
    <w:p w14:paraId="40DE20F0" w14:textId="77777777" w:rsidR="00F13617" w:rsidRDefault="00F13617" w:rsidP="00F1361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A274ED" w14:textId="77777777" w:rsidR="00F13617" w:rsidRDefault="00F13617" w:rsidP="00F13617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13617">
        <w:rPr>
          <w:rFonts w:cs="Times New Roman"/>
          <w:b/>
          <w:kern w:val="0"/>
          <w:lang w:eastAsia="ja-JP"/>
        </w:rPr>
        <w:t>What</w:t>
      </w:r>
      <w:r w:rsidRPr="00F13617">
        <w:rPr>
          <w:rFonts w:cs="Times New Roman"/>
          <w:kern w:val="0"/>
          <w:lang w:eastAsia="ja-JP"/>
        </w:rPr>
        <w:t xml:space="preserve"> is a conscientious objector? </w:t>
      </w:r>
      <w:r w:rsidRPr="00F13617">
        <w:rPr>
          <w:rFonts w:cs="Times New Roman"/>
          <w:b/>
          <w:kern w:val="0"/>
          <w:lang w:eastAsia="ja-JP"/>
        </w:rPr>
        <w:t>What</w:t>
      </w:r>
      <w:r w:rsidRPr="00F13617">
        <w:rPr>
          <w:rFonts w:cs="Times New Roman"/>
          <w:kern w:val="0"/>
          <w:lang w:eastAsia="ja-JP"/>
        </w:rPr>
        <w:t xml:space="preserve"> must a conscientious objector demonstrate?</w:t>
      </w:r>
      <w:r>
        <w:rPr>
          <w:rFonts w:cs="Times New Roman"/>
          <w:kern w:val="0"/>
          <w:lang w:eastAsia="ja-JP"/>
        </w:rPr>
        <w:t xml:space="preserve"> In order to do </w:t>
      </w:r>
      <w:r w:rsidRPr="00F13617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>?</w:t>
      </w:r>
    </w:p>
    <w:p w14:paraId="076C647E" w14:textId="77777777" w:rsidR="00F13617" w:rsidRDefault="00F13617" w:rsidP="00F1361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57F8AF" w14:textId="77777777" w:rsidR="00F13617" w:rsidRPr="00F13617" w:rsidRDefault="00F13617" w:rsidP="00F1361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EC3348" w14:textId="77777777" w:rsidR="00F13617" w:rsidRDefault="00F13617" w:rsidP="00F13617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13617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nations officially recognize conscientious objector status?</w:t>
      </w:r>
    </w:p>
    <w:p w14:paraId="0978259B" w14:textId="77777777" w:rsidR="00F13617" w:rsidRDefault="00F13617" w:rsidP="00F1361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47539E" w14:textId="77777777" w:rsidR="00F13617" w:rsidRPr="00F13617" w:rsidRDefault="00F13617" w:rsidP="00F1361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5FC9F7" w14:textId="77777777" w:rsidR="00F13617" w:rsidRPr="00F13617" w:rsidRDefault="00F13617" w:rsidP="00F13617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13617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are approved conscientious objectors required to do in place of armed duty in a military service?</w:t>
      </w:r>
    </w:p>
    <w:p w14:paraId="5DD3BBFB" w14:textId="77777777" w:rsidR="00F13617" w:rsidRDefault="00F13617" w:rsidP="00F1361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EDF6F51" w14:textId="77777777" w:rsidR="00F13617" w:rsidRDefault="00F13617" w:rsidP="00F1361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BE35D0" w14:textId="77777777" w:rsidR="00F13617" w:rsidRPr="007F0B43" w:rsidRDefault="00F13617" w:rsidP="00F13617">
      <w:pPr>
        <w:rPr>
          <w:b/>
        </w:rPr>
      </w:pPr>
    </w:p>
    <w:p w14:paraId="6CEB212A" w14:textId="77777777" w:rsidR="00F13617" w:rsidRPr="00F13617" w:rsidRDefault="00F13617" w:rsidP="00F1361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F5083A" w14:textId="77777777" w:rsidR="000444F5" w:rsidRDefault="000444F5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237026"/>
    <w:multiLevelType w:val="hybridMultilevel"/>
    <w:tmpl w:val="7A2C4BB2"/>
    <w:lvl w:ilvl="0" w:tplc="B97A0FF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C164D49"/>
    <w:multiLevelType w:val="hybridMultilevel"/>
    <w:tmpl w:val="7A2C4BB2"/>
    <w:lvl w:ilvl="0" w:tplc="B97A0FF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444F5"/>
    <w:rsid w:val="004B2CD7"/>
    <w:rsid w:val="00521E54"/>
    <w:rsid w:val="007F0B43"/>
    <w:rsid w:val="00955468"/>
    <w:rsid w:val="00995445"/>
    <w:rsid w:val="00C944A5"/>
    <w:rsid w:val="00CE0178"/>
    <w:rsid w:val="00D2239B"/>
    <w:rsid w:val="00D83738"/>
    <w:rsid w:val="00EC5968"/>
    <w:rsid w:val="00F13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136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342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2021-01-06T19:45:00Z</dcterms:modified>
</cp:coreProperties>
</file>