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1593664"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0688955D" w14:textId="4F1A4460" w:rsidR="00AC30CC" w:rsidRDefault="00825098">
      <w:r>
        <w:rPr>
          <w:b/>
        </w:rPr>
        <w:t xml:space="preserve">Intellectual Devotional Biographies Reading: </w:t>
      </w:r>
      <w:r w:rsidR="00B62F57">
        <w:rPr>
          <w:b/>
          <w:i/>
        </w:rPr>
        <w:t>Huey Newton</w:t>
      </w:r>
      <w:r>
        <w:rPr>
          <w:b/>
        </w:rPr>
        <w:t xml:space="preserve">. </w:t>
      </w:r>
      <w:r w:rsidR="00B62F57">
        <w:t xml:space="preserve">Please use this reading on civil rights activist and Black Panther leader Huey </w:t>
      </w:r>
      <w:proofErr w:type="gramStart"/>
      <w:r w:rsidR="00B62F57">
        <w:t>Newton</w:t>
      </w:r>
      <w:r>
        <w:t xml:space="preserve">  to</w:t>
      </w:r>
      <w:proofErr w:type="gramEnd"/>
      <w:r>
        <w:t xml:space="preserve"> answer the reading comprehension questions on the worksheet that accompanies it.</w:t>
      </w:r>
    </w:p>
    <w:p w14:paraId="3DBDE3FA" w14:textId="77777777" w:rsidR="00B62F57" w:rsidRDefault="00B62F57"/>
    <w:p w14:paraId="38DFC423" w14:textId="268AC907" w:rsidR="00B62F57" w:rsidRDefault="00B62F57">
      <w:r>
        <w:t>To his critics, Black Panther leader Huey P. Newton (1942-1989) was a street thug, extremist, and murderer. He spent two years in prison for shooting a California police officer, returned to jail on gun charges in 1987, and was eventually killed by a drug dealer.</w:t>
      </w:r>
    </w:p>
    <w:p w14:paraId="1DAA3A49" w14:textId="77777777" w:rsidR="00B62F57" w:rsidRDefault="00B62F57"/>
    <w:p w14:paraId="354EE876" w14:textId="2FF69516" w:rsidR="00B62F57" w:rsidRDefault="00B62F57">
      <w:r>
        <w:t>But to his admirers, Newton and the Panthers were defenders of Black America against white brutality and icons of American self-reliance. To many, Newton embodied the ethos of Black power and racial pride that swept across the United States in the late 1960s.</w:t>
      </w:r>
    </w:p>
    <w:p w14:paraId="2F38C552" w14:textId="77777777" w:rsidR="00B62F57" w:rsidRDefault="00B62F57"/>
    <w:p w14:paraId="21C22C9C" w14:textId="1715C549" w:rsidR="00B62F57" w:rsidRDefault="00B62F57">
      <w:r>
        <w:t>Born in Louisiana and named after Governor Huey Long (1893-1935), Newton moved with his family to Oakland, California, when he was a child. He spent much of his childhood getting into trouble, and he was arrested for the first time on gun charges when he was fourteen. By Newton’s own account, he was illiterate when he graduated from high school.</w:t>
      </w:r>
    </w:p>
    <w:p w14:paraId="083291F3" w14:textId="77777777" w:rsidR="00B62F57" w:rsidRDefault="00B62F57"/>
    <w:p w14:paraId="393E493A" w14:textId="3F6D9890" w:rsidR="00B62F57" w:rsidRDefault="00B62F57">
      <w:r>
        <w:t xml:space="preserve">Determined to learn to read, he started with Plato’s </w:t>
      </w:r>
      <w:r>
        <w:rPr>
          <w:i/>
        </w:rPr>
        <w:t>Republic</w:t>
      </w:r>
      <w:r>
        <w:t xml:space="preserve"> and later recounted that he read it five times before it began to make any sense. Reading the book was a turning point in his life, he said, and the beginning of his political consciousness.</w:t>
      </w:r>
    </w:p>
    <w:p w14:paraId="5A530EDA" w14:textId="77777777" w:rsidR="00B62F57" w:rsidRDefault="00B62F57"/>
    <w:p w14:paraId="6A829E35" w14:textId="1A9EFC43" w:rsidR="00B62F57" w:rsidRDefault="00B62F57">
      <w:r>
        <w:t>Gravitating to the Bay Area’s Black radical community, Newton, along with Bobby Seale (1936-) founded the Black Panthers in 1966. Newton was named the group’s “minister of defense.” The Panthers organized armed patrols in the slums, ostensibly to fight police brutality, but also opened free breakfast programs and health clinics for the poor, attracting thousands of members in cities across the United States.</w:t>
      </w:r>
    </w:p>
    <w:p w14:paraId="713BB516" w14:textId="77777777" w:rsidR="00B62F57" w:rsidRDefault="00B62F57"/>
    <w:p w14:paraId="60406623" w14:textId="01A780BC" w:rsidR="00B62F57" w:rsidRDefault="00B62F57">
      <w:r>
        <w:t>Newton was arrested in 1967 for murdering a police officer, John Frey, but was released in 1970 after a judge overturned the verdict. The Panther membership had declined significantly in Newton’s absence. He was arrested again in 1974, but fled to Cuba before he could face charges of murdering a prostitute. (He returned in 1977 and was acquitted.)</w:t>
      </w:r>
    </w:p>
    <w:p w14:paraId="11B902A7" w14:textId="77777777" w:rsidR="00B62F57" w:rsidRDefault="00B62F57"/>
    <w:p w14:paraId="3CAD8B09" w14:textId="10BAB075" w:rsidR="00AC30CC" w:rsidRDefault="00B62F57">
      <w:pPr>
        <w:rPr>
          <w:b/>
          <w:u w:val="single"/>
        </w:rPr>
      </w:pPr>
      <w:r>
        <w:t>By the end of the 1970s, the Panthers had mostly disbanded. Newton enrolled in graduate school and earned a doctoral degree for a dissertation about the Panthers. He spent the last decade of his life battling addictions to heroin and cocaine, and he was shot to death in 1989 by and Oakland drug dealer.</w:t>
      </w:r>
    </w:p>
    <w:p w14:paraId="68BBA837" w14:textId="77777777" w:rsidR="00AC30CC" w:rsidRDefault="00AC30CC">
      <w:pPr>
        <w:rPr>
          <w:b/>
          <w:u w:val="single"/>
        </w:rPr>
      </w:pPr>
    </w:p>
    <w:p w14:paraId="02313EEB" w14:textId="5164E71A" w:rsidR="00627F65" w:rsidRDefault="00627F65" w:rsidP="00627F65">
      <w:pPr>
        <w:rPr>
          <w:b/>
        </w:rPr>
      </w:pPr>
      <w:r w:rsidRPr="00A31F41">
        <w:rPr>
          <w:b/>
        </w:rPr>
        <w:t xml:space="preserve">Additional Facts  </w:t>
      </w:r>
    </w:p>
    <w:p w14:paraId="651023CF" w14:textId="77777777" w:rsidR="00B62F57" w:rsidRDefault="00B62F57" w:rsidP="00627F65">
      <w:pPr>
        <w:rPr>
          <w:b/>
        </w:rPr>
      </w:pPr>
    </w:p>
    <w:p w14:paraId="7F1CD4A4" w14:textId="7358DD50" w:rsidR="00B62F57" w:rsidRPr="00B62F57" w:rsidRDefault="00B62F57" w:rsidP="00BA212C">
      <w:pPr>
        <w:pStyle w:val="ListParagraph"/>
        <w:numPr>
          <w:ilvl w:val="0"/>
          <w:numId w:val="1"/>
        </w:numPr>
        <w:rPr>
          <w:b/>
        </w:rPr>
      </w:pPr>
      <w:r w:rsidRPr="00B62F57">
        <w:rPr>
          <w:i/>
        </w:rPr>
        <w:t xml:space="preserve">Director Spike Lee (1957-) in 2001 made a documentary about Newton’s life, entitled </w:t>
      </w:r>
      <w:r>
        <w:t xml:space="preserve">A Huey P. Newton Story. </w:t>
      </w:r>
      <w:r w:rsidRPr="00B62F57">
        <w:rPr>
          <w:i/>
        </w:rPr>
        <w:t xml:space="preserve">The movie starred Roger </w:t>
      </w:r>
      <w:proofErr w:type="spellStart"/>
      <w:r w:rsidRPr="00B62F57">
        <w:rPr>
          <w:i/>
        </w:rPr>
        <w:t>Guenveur</w:t>
      </w:r>
      <w:proofErr w:type="spellEnd"/>
      <w:r w:rsidRPr="00B62F57">
        <w:rPr>
          <w:i/>
        </w:rPr>
        <w:t xml:space="preserve"> Smith (1959-) in the title role.</w:t>
      </w:r>
    </w:p>
    <w:p w14:paraId="584419DE" w14:textId="77603DE8" w:rsidR="00B62F57" w:rsidRPr="00B62F57" w:rsidRDefault="00B62F57" w:rsidP="00CD7654">
      <w:pPr>
        <w:pStyle w:val="ListParagraph"/>
        <w:numPr>
          <w:ilvl w:val="0"/>
          <w:numId w:val="1"/>
        </w:numPr>
        <w:rPr>
          <w:b/>
        </w:rPr>
      </w:pPr>
      <w:r w:rsidRPr="00B62F57">
        <w:rPr>
          <w:i/>
        </w:rPr>
        <w:t>Despite his pledge to become a militant senior citizen, the other founder of the Panthers, Bobby Seale, has mellowed considerably with age. He currently works at Temple University in Philadelphia as a community liaison and formerly was a celebrity endorser for Ben and Jerry’s Ice Cream.</w:t>
      </w:r>
      <w:bookmarkStart w:id="0" w:name="_GoBack"/>
      <w:bookmarkEnd w:id="0"/>
    </w:p>
    <w:p w14:paraId="671AF77E" w14:textId="7121FFF5" w:rsidR="00AC30CC" w:rsidRPr="00B62F57" w:rsidRDefault="00B62F57" w:rsidP="008F4625">
      <w:pPr>
        <w:pStyle w:val="ListParagraph"/>
        <w:numPr>
          <w:ilvl w:val="0"/>
          <w:numId w:val="1"/>
        </w:numPr>
        <w:rPr>
          <w:b/>
          <w:u w:val="single"/>
        </w:rPr>
      </w:pPr>
      <w:r w:rsidRPr="00B62F57">
        <w:rPr>
          <w:i/>
        </w:rPr>
        <w:t>After years of battling his addictions, Newton checked into rehab in 1984. The treatment, paid for by comedian Richard Pryor (1940-2005), helped him stay sober briefly, but he was later arrested again for possession of drug paraphernalia.</w:t>
      </w:r>
    </w:p>
    <w:p w14:paraId="0B7BF26B" w14:textId="77777777" w:rsidR="00B62F57" w:rsidRPr="00B62F57" w:rsidRDefault="00B62F57" w:rsidP="00B62F57">
      <w:pPr>
        <w:rPr>
          <w:b/>
          <w:u w:val="single"/>
        </w:rPr>
      </w:pPr>
    </w:p>
    <w:p w14:paraId="40655BB5" w14:textId="77777777" w:rsidR="00B62F57" w:rsidRPr="00B62F57" w:rsidRDefault="00B62F57" w:rsidP="00B62F57">
      <w:pPr>
        <w:pStyle w:val="ListParagraph"/>
        <w:rPr>
          <w:b/>
          <w:u w:val="single"/>
        </w:rPr>
      </w:pPr>
    </w:p>
    <w:p w14:paraId="10957963" w14:textId="77777777" w:rsidR="00AC30CC" w:rsidRPr="00AC30CC" w:rsidRDefault="00AC30CC">
      <w:r>
        <w:rPr>
          <w:b/>
        </w:rPr>
        <w:t xml:space="preserve">Adapted from: </w:t>
      </w:r>
      <w:r>
        <w:t xml:space="preserve">Kidder, David S., and Noah Oppenheim. </w:t>
      </w:r>
      <w:r>
        <w:rPr>
          <w:u w:val="single"/>
        </w:rPr>
        <w:t>The Intellectual Devotional Biographies: Revive Your Mind, Complete Your Education, and Acquaint Yourself with the World’s Greatest Personalities</w:t>
      </w:r>
      <w:r>
        <w:t xml:space="preserve"> Emmaus, PA: Rodale Press, 2010.</w:t>
      </w:r>
    </w:p>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69D19B0"/>
    <w:multiLevelType w:val="hybridMultilevel"/>
    <w:tmpl w:val="E40C3F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30CC"/>
    <w:rsid w:val="0060575B"/>
    <w:rsid w:val="00627F65"/>
    <w:rsid w:val="006A5E5A"/>
    <w:rsid w:val="00792E69"/>
    <w:rsid w:val="00825098"/>
    <w:rsid w:val="00A31F41"/>
    <w:rsid w:val="00AC30CC"/>
    <w:rsid w:val="00B62F57"/>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410E51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54</TotalTime>
  <Pages>1</Pages>
  <Words>508</Words>
  <Characters>2897</Characters>
  <Application>Microsoft Macintosh Word</Application>
  <DocSecurity>0</DocSecurity>
  <Lines>24</Lines>
  <Paragraphs>6</Paragraphs>
  <ScaleCrop>false</ScaleCrop>
  <Company>New York City Department of Education</Company>
  <LinksUpToDate>false</LinksUpToDate>
  <CharactersWithSpaces>3399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5</cp:revision>
  <dcterms:created xsi:type="dcterms:W3CDTF">2014-10-06T11:50:00Z</dcterms:created>
  <dcterms:modified xsi:type="dcterms:W3CDTF">2016-09-30T17:40:00Z</dcterms:modified>
</cp:coreProperties>
</file>