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5A203" w14:textId="77777777" w:rsidR="00DE6268" w:rsidRDefault="00DE6268" w:rsidP="00DE6268">
      <w:pPr>
        <w:rPr>
          <w:b/>
          <w:u w:val="single"/>
        </w:rPr>
      </w:pPr>
      <w:bookmarkStart w:id="0" w:name="OLE_LINK6"/>
      <w:bookmarkStart w:id="1" w:name="OLE_LINK5"/>
      <w:bookmarkStart w:id="2" w:name="OLE_LINK77"/>
      <w:bookmarkStart w:id="3" w:name="OLE_LINK87"/>
      <w:bookmarkStart w:id="4" w:name="OLE_LINK82"/>
      <w:bookmarkStart w:id="5" w:name="OLE_LINK69"/>
      <w:bookmarkStart w:id="6" w:name="OLE_LINK46"/>
      <w:bookmarkStart w:id="7" w:name="OLE_LINK45"/>
      <w:bookmarkStart w:id="8" w:name="OLE_LINK98"/>
      <w:bookmarkStart w:id="9" w:name="OLE_LINK99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15F589BF" w14:textId="4840D281" w:rsidR="00642C68" w:rsidRDefault="00DE6268">
      <w:bookmarkStart w:id="10" w:name="OLE_LINK147"/>
      <w:bookmarkStart w:id="11" w:name="OLE_LINK148"/>
      <w:bookmarkStart w:id="12" w:name="OLE_LINK151"/>
      <w:r>
        <w:rPr>
          <w:b/>
        </w:rPr>
        <w:t>Freshman Glo</w:t>
      </w:r>
      <w:r w:rsidR="004E24AD">
        <w:rPr>
          <w:b/>
        </w:rPr>
        <w:t>bal Studies, Unit 4, Lesson 10,</w:t>
      </w:r>
      <w:r w:rsidR="00F85DAC">
        <w:rPr>
          <w:b/>
        </w:rPr>
        <w:t xml:space="preserve"> </w:t>
      </w:r>
      <w:r w:rsidR="002C4527">
        <w:rPr>
          <w:b/>
        </w:rPr>
        <w:t>Focus on One Word Worksheet</w:t>
      </w:r>
      <w:r>
        <w:rPr>
          <w:b/>
        </w:rPr>
        <w:t>:</w:t>
      </w:r>
      <w:r w:rsidR="002C4527">
        <w:rPr>
          <w:b/>
        </w:rPr>
        <w:t xml:space="preserve"> </w:t>
      </w:r>
      <w:bookmarkEnd w:id="10"/>
      <w:bookmarkEnd w:id="11"/>
      <w:bookmarkEnd w:id="12"/>
      <w:r w:rsidR="002C4527" w:rsidRPr="00DE6268">
        <w:rPr>
          <w:b/>
          <w:i/>
        </w:rPr>
        <w:t>Theocrat</w:t>
      </w:r>
      <w:r w:rsidR="00441DC6" w:rsidRPr="00DE6268">
        <w:rPr>
          <w:b/>
          <w:i/>
        </w:rPr>
        <w:t xml:space="preserve"> </w:t>
      </w:r>
      <w:r w:rsidR="00441DC6" w:rsidRPr="00DE6268">
        <w:rPr>
          <w:b/>
        </w:rPr>
        <w:t>(noun)</w:t>
      </w:r>
      <w:r>
        <w:t>.</w:t>
      </w:r>
      <w:r w:rsidR="002C4527">
        <w:rPr>
          <w:b/>
        </w:rPr>
        <w:t xml:space="preserve"> </w:t>
      </w:r>
      <w:r w:rsidR="002C452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7B21C96" w14:textId="77777777" w:rsidR="00642C68" w:rsidRDefault="004E24AD"/>
    <w:p w14:paraId="56FF62CF" w14:textId="77777777" w:rsidR="00642C68" w:rsidRDefault="002C4527" w:rsidP="00642C68">
      <w:pPr>
        <w:numPr>
          <w:ilvl w:val="0"/>
          <w:numId w:val="1"/>
        </w:numPr>
      </w:pPr>
      <w:r>
        <w:t>The Ayatollah Khomeini, because he was a</w:t>
      </w:r>
      <w:r w:rsidRPr="00E21409">
        <w:rPr>
          <w:i/>
        </w:rPr>
        <w:t xml:space="preserve"> theocrat</w:t>
      </w:r>
      <w:r>
        <w:t>, ruled Iran under Islamic law and religious custom.</w:t>
      </w:r>
    </w:p>
    <w:p w14:paraId="1E7E8182" w14:textId="77777777" w:rsidR="00642C68" w:rsidRPr="00E21409" w:rsidRDefault="002C4527" w:rsidP="00642C68">
      <w:pPr>
        <w:numPr>
          <w:ilvl w:val="0"/>
          <w:numId w:val="1"/>
        </w:numPr>
      </w:pPr>
      <w:r w:rsidRPr="00E21409">
        <w:t xml:space="preserve">Many Americans are mistaken in their belief that the founders of the United States, who believed in freedom of religion, were </w:t>
      </w:r>
      <w:r w:rsidRPr="00E21409">
        <w:rPr>
          <w:i/>
        </w:rPr>
        <w:t>theocrats</w:t>
      </w:r>
      <w:r w:rsidRPr="00E21409">
        <w:t>.</w:t>
      </w:r>
    </w:p>
    <w:p w14:paraId="763B17B0" w14:textId="77777777" w:rsidR="00642C68" w:rsidRPr="00E21409" w:rsidRDefault="002C4527" w:rsidP="00642C68">
      <w:pPr>
        <w:numPr>
          <w:ilvl w:val="0"/>
          <w:numId w:val="1"/>
        </w:numPr>
      </w:pPr>
      <w:r w:rsidRPr="00E21409">
        <w:t xml:space="preserve">There are still many </w:t>
      </w:r>
      <w:r w:rsidRPr="00E21409">
        <w:rPr>
          <w:i/>
        </w:rPr>
        <w:t>theocrats</w:t>
      </w:r>
      <w:r w:rsidRPr="00E21409">
        <w:t xml:space="preserve"> in the world who would freely choose to live under a religious form of government.</w:t>
      </w:r>
    </w:p>
    <w:p w14:paraId="5408B55F" w14:textId="77777777" w:rsidR="00642C68" w:rsidRPr="00E21409" w:rsidRDefault="002C4527" w:rsidP="00642C68">
      <w:pPr>
        <w:numPr>
          <w:ilvl w:val="0"/>
          <w:numId w:val="1"/>
        </w:numPr>
      </w:pPr>
      <w:r w:rsidRPr="00E21409">
        <w:t xml:space="preserve">Because Vatican City has some sovereignty, the Pope is a </w:t>
      </w:r>
      <w:r w:rsidRPr="00E21409">
        <w:rPr>
          <w:i/>
        </w:rPr>
        <w:t>theocrat</w:t>
      </w:r>
      <w:r w:rsidRPr="00E21409">
        <w:t>.</w:t>
      </w:r>
    </w:p>
    <w:p w14:paraId="6D22CFDB" w14:textId="77777777" w:rsidR="00642C68" w:rsidRPr="00E21409" w:rsidRDefault="002C4527" w:rsidP="00642C68">
      <w:pPr>
        <w:numPr>
          <w:ilvl w:val="0"/>
          <w:numId w:val="1"/>
        </w:numPr>
      </w:pPr>
      <w:r w:rsidRPr="00E21409">
        <w:t xml:space="preserve">Many evangelical Christians believe that the United States government should be ruled by a </w:t>
      </w:r>
      <w:r w:rsidRPr="00642C68">
        <w:rPr>
          <w:i/>
        </w:rPr>
        <w:t>theocrat</w:t>
      </w:r>
      <w:r w:rsidRPr="00E21409">
        <w:t xml:space="preserve"> rather than a democratically elected president.</w:t>
      </w:r>
    </w:p>
    <w:p w14:paraId="6B8CF64C" w14:textId="77777777" w:rsidR="00642C68" w:rsidRDefault="004E24AD"/>
    <w:p w14:paraId="0C66E7EE" w14:textId="70EA7BE7" w:rsidR="00642C68" w:rsidRDefault="00DE6268">
      <w:pPr>
        <w:rPr>
          <w:b/>
          <w:u w:val="single"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 xml:space="preserve">theocrat </w:t>
      </w:r>
      <w:r>
        <w:rPr>
          <w:b/>
          <w:u w:val="single"/>
        </w:rPr>
        <w:t>means: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9C78446" w14:textId="77777777" w:rsidR="00DE6268" w:rsidRDefault="00DE6268">
      <w:pPr>
        <w:rPr>
          <w:b/>
          <w:u w:val="single"/>
        </w:rPr>
      </w:pPr>
    </w:p>
    <w:p w14:paraId="0C9F80CC" w14:textId="77777777" w:rsidR="00DE6268" w:rsidRDefault="00DE6268">
      <w:pPr>
        <w:rPr>
          <w:b/>
          <w:u w:val="single"/>
        </w:rPr>
      </w:pPr>
    </w:p>
    <w:p w14:paraId="5E1CD000" w14:textId="77777777" w:rsidR="00DE6268" w:rsidRDefault="00DE6268">
      <w:pPr>
        <w:rPr>
          <w:b/>
          <w:u w:val="single"/>
        </w:rPr>
      </w:pPr>
    </w:p>
    <w:p w14:paraId="12646B31" w14:textId="77777777" w:rsidR="00DE6268" w:rsidRDefault="00DE6268">
      <w:pPr>
        <w:rPr>
          <w:b/>
          <w:u w:val="single"/>
        </w:rPr>
      </w:pPr>
    </w:p>
    <w:p w14:paraId="405E895D" w14:textId="77777777" w:rsidR="00DE6268" w:rsidRDefault="00DE6268">
      <w:pPr>
        <w:rPr>
          <w:b/>
          <w:u w:val="single"/>
        </w:rPr>
      </w:pPr>
    </w:p>
    <w:p w14:paraId="0C944608" w14:textId="77777777" w:rsidR="00DE6268" w:rsidRDefault="00DE6268" w:rsidP="00DE6268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F4F4B05" w14:textId="2D208FE3" w:rsidR="00DE6268" w:rsidRDefault="00DE6268" w:rsidP="00DE6268">
      <w:r>
        <w:rPr>
          <w:b/>
        </w:rPr>
        <w:t>Freshman Global Studies, Unit 4, Lesson 10,</w:t>
      </w:r>
      <w:r w:rsidR="004E24AD">
        <w:rPr>
          <w:b/>
        </w:rPr>
        <w:t xml:space="preserve"> </w:t>
      </w:r>
      <w:bookmarkStart w:id="13" w:name="_GoBack"/>
      <w:bookmarkEnd w:id="13"/>
      <w:r>
        <w:rPr>
          <w:b/>
        </w:rPr>
        <w:t xml:space="preserve">Focus on One Word Worksheet: </w:t>
      </w:r>
      <w:r w:rsidRPr="00DE6268">
        <w:rPr>
          <w:b/>
          <w:i/>
        </w:rPr>
        <w:t xml:space="preserve">Theocrat </w:t>
      </w:r>
      <w:r w:rsidRPr="00DE6268">
        <w:rPr>
          <w:b/>
        </w:rPr>
        <w:t>(noun)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FDCC70" w14:textId="77777777" w:rsidR="00DE6268" w:rsidRDefault="00DE6268" w:rsidP="00DE6268"/>
    <w:p w14:paraId="16988FD0" w14:textId="77777777" w:rsidR="00DE6268" w:rsidRDefault="00DE6268" w:rsidP="00DE6268">
      <w:pPr>
        <w:numPr>
          <w:ilvl w:val="0"/>
          <w:numId w:val="3"/>
        </w:numPr>
      </w:pPr>
      <w:r>
        <w:t>The Ayatollah Khomeini, because he was a</w:t>
      </w:r>
      <w:r w:rsidRPr="00E21409">
        <w:rPr>
          <w:i/>
        </w:rPr>
        <w:t xml:space="preserve"> theocrat</w:t>
      </w:r>
      <w:r>
        <w:t>, ruled Iran under Islamic law and religious custom.</w:t>
      </w:r>
    </w:p>
    <w:p w14:paraId="75D1D359" w14:textId="77777777" w:rsidR="00DE6268" w:rsidRPr="00E21409" w:rsidRDefault="00DE6268" w:rsidP="00DE6268">
      <w:pPr>
        <w:numPr>
          <w:ilvl w:val="0"/>
          <w:numId w:val="3"/>
        </w:numPr>
      </w:pPr>
      <w:r w:rsidRPr="00E21409">
        <w:t xml:space="preserve">Many Americans are mistaken in their belief that the founders of the United States, who believed in freedom of religion, were </w:t>
      </w:r>
      <w:r w:rsidRPr="00E21409">
        <w:rPr>
          <w:i/>
        </w:rPr>
        <w:t>theocrats</w:t>
      </w:r>
      <w:r w:rsidRPr="00E21409">
        <w:t>.</w:t>
      </w:r>
    </w:p>
    <w:p w14:paraId="0DA5E90B" w14:textId="77777777" w:rsidR="00DE6268" w:rsidRPr="00E21409" w:rsidRDefault="00DE6268" w:rsidP="00DE6268">
      <w:pPr>
        <w:numPr>
          <w:ilvl w:val="0"/>
          <w:numId w:val="3"/>
        </w:numPr>
      </w:pPr>
      <w:r w:rsidRPr="00E21409">
        <w:t xml:space="preserve">There are still many </w:t>
      </w:r>
      <w:r w:rsidRPr="00E21409">
        <w:rPr>
          <w:i/>
        </w:rPr>
        <w:t>theocrats</w:t>
      </w:r>
      <w:r w:rsidRPr="00E21409">
        <w:t xml:space="preserve"> in the world who would freely choose to live under a religious form of government.</w:t>
      </w:r>
    </w:p>
    <w:p w14:paraId="30EA15DA" w14:textId="77777777" w:rsidR="00DE6268" w:rsidRPr="00E21409" w:rsidRDefault="00DE6268" w:rsidP="00DE6268">
      <w:pPr>
        <w:numPr>
          <w:ilvl w:val="0"/>
          <w:numId w:val="3"/>
        </w:numPr>
      </w:pPr>
      <w:r w:rsidRPr="00E21409">
        <w:t xml:space="preserve">Because Vatican City has some sovereignty, the Pope is a </w:t>
      </w:r>
      <w:r w:rsidRPr="00E21409">
        <w:rPr>
          <w:i/>
        </w:rPr>
        <w:t>theocrat</w:t>
      </w:r>
      <w:r w:rsidRPr="00E21409">
        <w:t>.</w:t>
      </w:r>
    </w:p>
    <w:p w14:paraId="1F551148" w14:textId="77777777" w:rsidR="00DE6268" w:rsidRPr="00E21409" w:rsidRDefault="00DE6268" w:rsidP="00DE6268">
      <w:pPr>
        <w:numPr>
          <w:ilvl w:val="0"/>
          <w:numId w:val="3"/>
        </w:numPr>
      </w:pPr>
      <w:r w:rsidRPr="00E21409">
        <w:t xml:space="preserve">Many evangelical Christians believe that the United States government should be ruled by a </w:t>
      </w:r>
      <w:r w:rsidRPr="00642C68">
        <w:rPr>
          <w:i/>
        </w:rPr>
        <w:t>theocrat</w:t>
      </w:r>
      <w:r w:rsidRPr="00E21409">
        <w:t xml:space="preserve"> rather than a democratically elected president.</w:t>
      </w:r>
    </w:p>
    <w:p w14:paraId="1D84BCC4" w14:textId="77777777" w:rsidR="00DE6268" w:rsidRDefault="00DE6268" w:rsidP="00DE6268"/>
    <w:p w14:paraId="084A7B3B" w14:textId="77777777" w:rsidR="00DE6268" w:rsidRPr="00DE6268" w:rsidRDefault="00DE6268" w:rsidP="00DE6268">
      <w:pPr>
        <w:rPr>
          <w:b/>
          <w:u w:val="single"/>
        </w:rPr>
      </w:pPr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 xml:space="preserve">theocrat </w:t>
      </w:r>
      <w:r>
        <w:rPr>
          <w:b/>
          <w:u w:val="single"/>
        </w:rPr>
        <w:t>means: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C66399C" w14:textId="77777777" w:rsidR="00DE6268" w:rsidRDefault="00DE6268" w:rsidP="00DE6268">
      <w:pPr>
        <w:rPr>
          <w:b/>
        </w:rPr>
      </w:pPr>
    </w:p>
    <w:p w14:paraId="0290EB01" w14:textId="77777777" w:rsidR="00DE6268" w:rsidRPr="00DE6268" w:rsidRDefault="00DE6268">
      <w:pPr>
        <w:rPr>
          <w:b/>
          <w:u w:val="single"/>
        </w:rPr>
      </w:pPr>
    </w:p>
    <w:p w14:paraId="62DC52FA" w14:textId="77777777" w:rsidR="00642C68" w:rsidRDefault="004E24AD">
      <w:pPr>
        <w:rPr>
          <w:b/>
        </w:rPr>
      </w:pPr>
    </w:p>
    <w:bookmarkEnd w:id="8"/>
    <w:bookmarkEnd w:id="9"/>
    <w:p w14:paraId="39681F88" w14:textId="77777777" w:rsidR="00642C68" w:rsidRDefault="004E24AD">
      <w:pPr>
        <w:rPr>
          <w:b/>
        </w:rPr>
      </w:pPr>
    </w:p>
    <w:p w14:paraId="73795E02" w14:textId="77777777" w:rsidR="00642C68" w:rsidRPr="00882691" w:rsidRDefault="004E24AD"/>
    <w:sectPr w:rsidR="00642C68" w:rsidRPr="00882691" w:rsidSect="00220C2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3E04DA"/>
    <w:multiLevelType w:val="hybridMultilevel"/>
    <w:tmpl w:val="80D60822"/>
    <w:lvl w:ilvl="0" w:tplc="EAAE5A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B437032"/>
    <w:multiLevelType w:val="hybridMultilevel"/>
    <w:tmpl w:val="1ABC0F9C"/>
    <w:lvl w:ilvl="0" w:tplc="79FC6A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87741E"/>
    <w:multiLevelType w:val="hybridMultilevel"/>
    <w:tmpl w:val="1ABC0F9C"/>
    <w:lvl w:ilvl="0" w:tplc="79FC6A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20C2A"/>
    <w:rsid w:val="002C4527"/>
    <w:rsid w:val="00441DC6"/>
    <w:rsid w:val="004E24AD"/>
    <w:rsid w:val="005775D4"/>
    <w:rsid w:val="00955468"/>
    <w:rsid w:val="00DE6268"/>
    <w:rsid w:val="00F8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E378F3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326</Words>
  <Characters>1860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2012-08-15T16:24:00Z</dcterms:created>
  <dcterms:modified xsi:type="dcterms:W3CDTF">2015-08-23T13:36:00Z</dcterms:modified>
</cp:coreProperties>
</file>