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7BFD8A25" w:rsidR="00D83738" w:rsidRDefault="009442E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A13CBC9" w:rsidR="00027642" w:rsidRDefault="00916D9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9"/>
      <w:bookmarkStart w:id="1" w:name="OLE_LINK10"/>
      <w:r>
        <w:rPr>
          <w:b/>
        </w:rPr>
        <w:t xml:space="preserve">Freshman Global Studies, Unit 3, Lesson 6, </w:t>
      </w:r>
      <w:bookmarkEnd w:id="0"/>
      <w:bookmarkEnd w:id="1"/>
      <w:r w:rsidR="00027642">
        <w:rPr>
          <w:b/>
        </w:rPr>
        <w:t>Cultural Literacy Worksheet</w:t>
      </w:r>
      <w:r w:rsidR="009442E3">
        <w:rPr>
          <w:b/>
        </w:rPr>
        <w:t>:</w:t>
      </w:r>
      <w:r w:rsidR="00027642">
        <w:rPr>
          <w:b/>
        </w:rPr>
        <w:t xml:space="preserve"> </w:t>
      </w:r>
      <w:r w:rsidR="00102BBC" w:rsidRPr="009442E3">
        <w:rPr>
          <w:b/>
          <w:i/>
        </w:rPr>
        <w:t>Xenophobia</w:t>
      </w:r>
      <w:r w:rsidR="009442E3">
        <w:rPr>
          <w:b/>
        </w:rPr>
        <w:t>.</w:t>
      </w:r>
      <w:r w:rsidR="00027642">
        <w:rPr>
          <w:b/>
        </w:rPr>
        <w:t xml:space="preserve"> </w:t>
      </w:r>
      <w:r w:rsidR="00027642" w:rsidRPr="009442E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2149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CAE3F1" w14:textId="07F45FCA" w:rsidR="00102BBC" w:rsidRDefault="00102BBC" w:rsidP="00102B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Xenophobia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zen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-bee-uh, zee-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-bee-uh)</w:t>
      </w:r>
      <w:r w:rsidR="005045AC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unreasonable fear, distrust, or hatred of strangers, foreigners, or anything perceived as foreign or different.</w:t>
      </w:r>
    </w:p>
    <w:p w14:paraId="450B818E" w14:textId="77777777" w:rsidR="005045AC" w:rsidRDefault="005045AC" w:rsidP="00102B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75EEC3" w14:textId="41D70C91" w:rsidR="005045AC" w:rsidRDefault="005045AC" w:rsidP="005045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What</w:t>
      </w:r>
      <w:r w:rsidRPr="005045AC">
        <w:rPr>
          <w:rFonts w:cs="Times New Roman"/>
          <w:kern w:val="0"/>
          <w:lang w:eastAsia="ja-JP"/>
        </w:rPr>
        <w:t xml:space="preserve"> is xenophobia?</w:t>
      </w:r>
    </w:p>
    <w:p w14:paraId="793BDBDA" w14:textId="77777777" w:rsid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A12B76" w14:textId="77777777" w:rsid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0D369E" w14:textId="77777777" w:rsidR="005045AC" w:rsidRP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65650" w14:textId="29F522B1" w:rsidR="005045AC" w:rsidRDefault="005045AC" w:rsidP="005045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xenophobia in American culture?</w:t>
      </w:r>
    </w:p>
    <w:p w14:paraId="19A37DA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BF7A0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078B9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83113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388ABB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2EE54C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1F8BBE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40F10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6BA73C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B6EC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742AE0" w14:textId="77777777" w:rsidR="009442E3" w:rsidRDefault="009442E3" w:rsidP="009442E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802684" w14:textId="1A9D8115" w:rsidR="00322036" w:rsidRDefault="009442E3" w:rsidP="009442E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Studies, Unit 3, Lesson 6, Cultural Literacy Worksheet: </w:t>
      </w:r>
      <w:r w:rsidRPr="009442E3">
        <w:rPr>
          <w:b/>
          <w:i/>
        </w:rPr>
        <w:t>Xenophobia</w:t>
      </w:r>
      <w:r>
        <w:rPr>
          <w:b/>
        </w:rPr>
        <w:t xml:space="preserve">. </w:t>
      </w:r>
      <w:r w:rsidRPr="009442E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2203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22036">
        <w:rPr>
          <w:rFonts w:cs="Times New Roman"/>
          <w:kern w:val="0"/>
          <w:lang w:eastAsia="ja-JP"/>
        </w:rPr>
        <w:t xml:space="preserve"> </w:t>
      </w:r>
      <w:r w:rsidR="00322036" w:rsidRPr="0012149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32203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22036">
        <w:rPr>
          <w:rFonts w:cs="Times New Roman"/>
          <w:kern w:val="0"/>
          <w:lang w:eastAsia="ja-JP"/>
        </w:rPr>
        <w:t>Kett</w:t>
      </w:r>
      <w:proofErr w:type="spellEnd"/>
      <w:r w:rsidR="00322036">
        <w:rPr>
          <w:rFonts w:cs="Times New Roman"/>
          <w:kern w:val="0"/>
          <w:lang w:eastAsia="ja-JP"/>
        </w:rPr>
        <w:t xml:space="preserve">, and James </w:t>
      </w:r>
      <w:proofErr w:type="spellStart"/>
      <w:r w:rsidR="00322036">
        <w:rPr>
          <w:rFonts w:cs="Times New Roman"/>
          <w:kern w:val="0"/>
          <w:lang w:eastAsia="ja-JP"/>
        </w:rPr>
        <w:t>Trefil</w:t>
      </w:r>
      <w:proofErr w:type="spellEnd"/>
      <w:r w:rsidR="0032203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526634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Xenophobia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zen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-bee-uh, zee-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-bee-uh): An unreasonable fear, distrust, or hatred of strangers, foreigners, or anything perceived as foreign or different.</w:t>
      </w:r>
    </w:p>
    <w:p w14:paraId="1E27A0F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574041" w14:textId="77777777" w:rsidR="00322036" w:rsidRDefault="00322036" w:rsidP="0032203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What</w:t>
      </w:r>
      <w:r w:rsidRPr="005045AC">
        <w:rPr>
          <w:rFonts w:cs="Times New Roman"/>
          <w:kern w:val="0"/>
          <w:lang w:eastAsia="ja-JP"/>
        </w:rPr>
        <w:t xml:space="preserve"> is xenophobia?</w:t>
      </w:r>
    </w:p>
    <w:p w14:paraId="3B48E89D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09132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F13EA" w14:textId="77777777" w:rsidR="00322036" w:rsidRPr="005045AC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BCF73" w14:textId="77777777" w:rsidR="00322036" w:rsidRPr="005045AC" w:rsidRDefault="00322036" w:rsidP="0032203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xenophobia in American culture?</w:t>
      </w:r>
    </w:p>
    <w:p w14:paraId="4BE247A4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E348C0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6AD65A" w14:textId="77777777" w:rsidR="00322036" w:rsidRPr="007F0B43" w:rsidRDefault="00322036" w:rsidP="00322036">
      <w:pPr>
        <w:rPr>
          <w:b/>
        </w:rPr>
      </w:pPr>
    </w:p>
    <w:p w14:paraId="48D5BB28" w14:textId="77777777" w:rsidR="00322036" w:rsidRP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AE38EE" w14:textId="77777777" w:rsidR="00102BBC" w:rsidRDefault="00102BB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AD7BDD"/>
    <w:multiLevelType w:val="hybridMultilevel"/>
    <w:tmpl w:val="0D92F19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0901C1"/>
    <w:multiLevelType w:val="hybridMultilevel"/>
    <w:tmpl w:val="0D92F19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02BBC"/>
    <w:rsid w:val="0012149E"/>
    <w:rsid w:val="00322036"/>
    <w:rsid w:val="005045AC"/>
    <w:rsid w:val="007F0B43"/>
    <w:rsid w:val="00916D94"/>
    <w:rsid w:val="009442E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04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2020-07-15T22:47:00Z</dcterms:modified>
</cp:coreProperties>
</file>