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5A5BCB" w14:textId="77777777" w:rsidR="003F7BBD" w:rsidRPr="009E1B18" w:rsidRDefault="003F7BBD" w:rsidP="003F7BBD">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72AAB9F1" w14:textId="72FE1DEB" w:rsidR="00637716" w:rsidRDefault="003F7BBD" w:rsidP="003F7BBD">
      <w:pPr>
        <w:rPr>
          <w:b/>
        </w:rPr>
      </w:pPr>
      <w:r>
        <w:rPr>
          <w:b/>
        </w:rPr>
        <w:t xml:space="preserve">Intellectual Devotional Health Worksheet: </w:t>
      </w:r>
      <w:r w:rsidR="00637716" w:rsidRPr="003F7BBD">
        <w:rPr>
          <w:b/>
          <w:i/>
        </w:rPr>
        <w:t>Enriched Foods</w:t>
      </w:r>
      <w:r>
        <w:rPr>
          <w:b/>
        </w:rPr>
        <w:t>.</w:t>
      </w:r>
      <w:r w:rsidR="00637716">
        <w:t xml:space="preserve"> Before reading the attached short article on the nutritional problems of enriched foods, please use a dictionary to define the vocabulary words below. Then read the article and answer the questions about the text. Some of the questions ask for your opinions and thoughts about the subject; please remember that there are </w:t>
      </w:r>
      <w:r w:rsidR="00637716">
        <w:rPr>
          <w:i/>
        </w:rPr>
        <w:t>no wrong answers</w:t>
      </w:r>
      <w:r w:rsidR="00637716">
        <w:t xml:space="preserve"> to these questions.</w:t>
      </w:r>
    </w:p>
    <w:p w14:paraId="1AAC529B" w14:textId="77777777" w:rsidR="00637716" w:rsidRDefault="00637716" w:rsidP="00A55CAF">
      <w:pPr>
        <w:rPr>
          <w:b/>
        </w:rPr>
      </w:pPr>
    </w:p>
    <w:p w14:paraId="5FE9C81E" w14:textId="77777777" w:rsidR="00637716" w:rsidRDefault="00637716" w:rsidP="00A55CAF">
      <w:pPr>
        <w:numPr>
          <w:ilvl w:val="0"/>
          <w:numId w:val="1"/>
        </w:numPr>
        <w:rPr>
          <w:b/>
        </w:rPr>
      </w:pPr>
      <w:r>
        <w:rPr>
          <w:b/>
        </w:rPr>
        <w:t>Vocabulary</w:t>
      </w:r>
    </w:p>
    <w:p w14:paraId="14A55AC2" w14:textId="77777777" w:rsidR="0099193C" w:rsidRDefault="0099193C" w:rsidP="0099193C">
      <w:pPr>
        <w:rPr>
          <w:b/>
        </w:rPr>
      </w:pPr>
    </w:p>
    <w:p w14:paraId="26977ABA" w14:textId="60FF898D" w:rsidR="0099193C" w:rsidRDefault="0099193C" w:rsidP="0099193C">
      <w:pPr>
        <w:pStyle w:val="ListParagraph"/>
        <w:numPr>
          <w:ilvl w:val="1"/>
          <w:numId w:val="1"/>
        </w:numPr>
      </w:pPr>
      <w:r>
        <w:t>Nutrient (noun):</w:t>
      </w:r>
    </w:p>
    <w:p w14:paraId="0C8D8BCF" w14:textId="77777777" w:rsidR="0099193C" w:rsidRDefault="0099193C" w:rsidP="0099193C"/>
    <w:p w14:paraId="4EAB943E" w14:textId="77777777" w:rsidR="0099193C" w:rsidRDefault="0099193C" w:rsidP="0099193C"/>
    <w:p w14:paraId="298A2D68" w14:textId="33541696" w:rsidR="0099193C" w:rsidRDefault="0099193C" w:rsidP="0099193C">
      <w:pPr>
        <w:pStyle w:val="ListParagraph"/>
        <w:numPr>
          <w:ilvl w:val="1"/>
          <w:numId w:val="1"/>
        </w:numPr>
      </w:pPr>
      <w:r>
        <w:t>Mineral (noun):</w:t>
      </w:r>
    </w:p>
    <w:p w14:paraId="3BF33CD4" w14:textId="77777777" w:rsidR="0099193C" w:rsidRDefault="0099193C" w:rsidP="0099193C"/>
    <w:p w14:paraId="47B122FC" w14:textId="77777777" w:rsidR="0099193C" w:rsidRDefault="0099193C" w:rsidP="0099193C"/>
    <w:p w14:paraId="19537FA2" w14:textId="62AF9BFB" w:rsidR="0099193C" w:rsidRDefault="0099193C" w:rsidP="0099193C">
      <w:pPr>
        <w:pStyle w:val="ListParagraph"/>
        <w:numPr>
          <w:ilvl w:val="1"/>
          <w:numId w:val="1"/>
        </w:numPr>
      </w:pPr>
      <w:r>
        <w:t>Fiber (noun):</w:t>
      </w:r>
    </w:p>
    <w:p w14:paraId="05FFDB28" w14:textId="77777777" w:rsidR="0099193C" w:rsidRDefault="0099193C" w:rsidP="0099193C"/>
    <w:p w14:paraId="50ABEA63" w14:textId="77777777" w:rsidR="0099193C" w:rsidRDefault="0099193C" w:rsidP="0099193C"/>
    <w:p w14:paraId="6FE5EC85" w14:textId="6B66812F" w:rsidR="0099193C" w:rsidRDefault="0099193C" w:rsidP="0099193C">
      <w:pPr>
        <w:pStyle w:val="ListParagraph"/>
        <w:numPr>
          <w:ilvl w:val="1"/>
          <w:numId w:val="1"/>
        </w:numPr>
      </w:pPr>
      <w:r>
        <w:t>Ensure (verb):</w:t>
      </w:r>
    </w:p>
    <w:p w14:paraId="5676D3BF" w14:textId="77777777" w:rsidR="0099193C" w:rsidRDefault="0099193C" w:rsidP="0099193C"/>
    <w:p w14:paraId="073CFFC5" w14:textId="77777777" w:rsidR="0099193C" w:rsidRDefault="0099193C" w:rsidP="0099193C"/>
    <w:p w14:paraId="6E4BC236" w14:textId="341F7965" w:rsidR="0099193C" w:rsidRDefault="0099193C" w:rsidP="0099193C">
      <w:pPr>
        <w:pStyle w:val="ListParagraph"/>
        <w:numPr>
          <w:ilvl w:val="1"/>
          <w:numId w:val="1"/>
        </w:numPr>
      </w:pPr>
      <w:r>
        <w:t>Obtain (verb):</w:t>
      </w:r>
    </w:p>
    <w:p w14:paraId="22537517" w14:textId="77777777" w:rsidR="0099193C" w:rsidRDefault="0099193C" w:rsidP="0099193C"/>
    <w:p w14:paraId="3680F2E1" w14:textId="77777777" w:rsidR="0099193C" w:rsidRDefault="0099193C" w:rsidP="0099193C"/>
    <w:p w14:paraId="4A2CCF74" w14:textId="54160B3F" w:rsidR="0099193C" w:rsidRDefault="0099193C" w:rsidP="0099193C">
      <w:pPr>
        <w:pStyle w:val="ListParagraph"/>
        <w:numPr>
          <w:ilvl w:val="1"/>
          <w:numId w:val="1"/>
        </w:numPr>
      </w:pPr>
      <w:r>
        <w:t>Supplement (noun):</w:t>
      </w:r>
    </w:p>
    <w:p w14:paraId="6CBA654C" w14:textId="77777777" w:rsidR="0099193C" w:rsidRDefault="0099193C" w:rsidP="0099193C"/>
    <w:p w14:paraId="26A342FD" w14:textId="77777777" w:rsidR="0099193C" w:rsidRDefault="0099193C" w:rsidP="0099193C"/>
    <w:p w14:paraId="2F00FDD1" w14:textId="20C5E850" w:rsidR="0099193C" w:rsidRDefault="0099193C" w:rsidP="0099193C">
      <w:pPr>
        <w:pStyle w:val="ListParagraph"/>
        <w:numPr>
          <w:ilvl w:val="1"/>
          <w:numId w:val="1"/>
        </w:numPr>
      </w:pPr>
      <w:r>
        <w:t>Augment (verb):</w:t>
      </w:r>
    </w:p>
    <w:p w14:paraId="636E0D4B" w14:textId="77777777" w:rsidR="0099193C" w:rsidRDefault="0099193C" w:rsidP="0099193C"/>
    <w:p w14:paraId="00A65896" w14:textId="77777777" w:rsidR="0099193C" w:rsidRDefault="0099193C" w:rsidP="0099193C"/>
    <w:p w14:paraId="24F26ADB" w14:textId="477645B2" w:rsidR="00637716" w:rsidRPr="00DC59A0" w:rsidRDefault="0099193C" w:rsidP="0099193C">
      <w:pPr>
        <w:pStyle w:val="ListParagraph"/>
        <w:numPr>
          <w:ilvl w:val="1"/>
          <w:numId w:val="1"/>
        </w:numPr>
      </w:pPr>
      <w:r>
        <w:t>Dietary (adjective):</w:t>
      </w:r>
    </w:p>
    <w:p w14:paraId="02FA26BC" w14:textId="77777777" w:rsidR="00637716" w:rsidRPr="00DC59A0" w:rsidRDefault="00637716" w:rsidP="00A55CAF"/>
    <w:p w14:paraId="51AC9F3C" w14:textId="77777777" w:rsidR="00637716" w:rsidRPr="00DC59A0" w:rsidRDefault="00637716" w:rsidP="00A55CAF"/>
    <w:p w14:paraId="6665AFB1" w14:textId="77777777" w:rsidR="00637716" w:rsidRDefault="00637716" w:rsidP="00A55CAF">
      <w:pPr>
        <w:numPr>
          <w:ilvl w:val="0"/>
          <w:numId w:val="1"/>
        </w:numPr>
        <w:rPr>
          <w:b/>
        </w:rPr>
      </w:pPr>
      <w:r>
        <w:rPr>
          <w:b/>
        </w:rPr>
        <w:t>The Text</w:t>
      </w:r>
    </w:p>
    <w:p w14:paraId="5270449C" w14:textId="77777777" w:rsidR="0099193C" w:rsidRDefault="0099193C" w:rsidP="0099193C">
      <w:pPr>
        <w:rPr>
          <w:b/>
        </w:rPr>
      </w:pPr>
    </w:p>
    <w:p w14:paraId="3804F8B4" w14:textId="37A426D5" w:rsidR="0099193C" w:rsidRDefault="0099193C" w:rsidP="0099193C">
      <w:pPr>
        <w:pStyle w:val="ListParagraph"/>
        <w:numPr>
          <w:ilvl w:val="1"/>
          <w:numId w:val="1"/>
        </w:numPr>
      </w:pPr>
      <w:r w:rsidRPr="0099193C">
        <w:rPr>
          <w:b/>
        </w:rPr>
        <w:t>What</w:t>
      </w:r>
      <w:r>
        <w:t xml:space="preserve"> are enriched foods? </w:t>
      </w:r>
      <w:r w:rsidRPr="0099193C">
        <w:rPr>
          <w:b/>
        </w:rPr>
        <w:t xml:space="preserve">What </w:t>
      </w:r>
      <w:r>
        <w:t>has happened to enriched foods?</w:t>
      </w:r>
    </w:p>
    <w:p w14:paraId="04B42A87" w14:textId="77777777" w:rsidR="0099193C" w:rsidRDefault="0099193C" w:rsidP="0099193C"/>
    <w:p w14:paraId="1A73E9D8" w14:textId="77777777" w:rsidR="0099193C" w:rsidRDefault="0099193C" w:rsidP="0099193C"/>
    <w:p w14:paraId="6BDEC867" w14:textId="77777777" w:rsidR="0099193C" w:rsidRDefault="0099193C" w:rsidP="0099193C"/>
    <w:p w14:paraId="5CBAF574" w14:textId="77777777" w:rsidR="0099193C" w:rsidRDefault="0099193C" w:rsidP="0099193C"/>
    <w:p w14:paraId="0DEFC9DD" w14:textId="1261BD72" w:rsidR="0099193C" w:rsidRDefault="0099193C" w:rsidP="0099193C">
      <w:pPr>
        <w:pStyle w:val="ListParagraph"/>
        <w:numPr>
          <w:ilvl w:val="1"/>
          <w:numId w:val="1"/>
        </w:numPr>
      </w:pPr>
      <w:r w:rsidRPr="0099193C">
        <w:rPr>
          <w:b/>
        </w:rPr>
        <w:t>What</w:t>
      </w:r>
      <w:r>
        <w:t xml:space="preserve"> are some examples of enriched foods?</w:t>
      </w:r>
    </w:p>
    <w:p w14:paraId="4AAD7722" w14:textId="77777777" w:rsidR="0099193C" w:rsidRDefault="0099193C" w:rsidP="0099193C"/>
    <w:p w14:paraId="69B94286" w14:textId="77777777" w:rsidR="0099193C" w:rsidRDefault="0099193C" w:rsidP="0099193C"/>
    <w:p w14:paraId="033A0119" w14:textId="77777777" w:rsidR="0099193C" w:rsidRDefault="0099193C" w:rsidP="0099193C"/>
    <w:p w14:paraId="6348DD91" w14:textId="77777777" w:rsidR="0099193C" w:rsidRDefault="0099193C" w:rsidP="0099193C"/>
    <w:p w14:paraId="0B673B7C" w14:textId="3F5C87B5" w:rsidR="0099193C" w:rsidRDefault="0099193C" w:rsidP="0099193C">
      <w:pPr>
        <w:pStyle w:val="ListParagraph"/>
        <w:numPr>
          <w:ilvl w:val="1"/>
          <w:numId w:val="1"/>
        </w:numPr>
      </w:pPr>
      <w:r w:rsidRPr="0099193C">
        <w:rPr>
          <w:b/>
        </w:rPr>
        <w:t>What</w:t>
      </w:r>
      <w:r>
        <w:t xml:space="preserve"> is used to enrich foods?</w:t>
      </w:r>
    </w:p>
    <w:p w14:paraId="5BCF0FAE" w14:textId="77777777" w:rsidR="0099193C" w:rsidRDefault="0099193C" w:rsidP="0099193C"/>
    <w:p w14:paraId="01BD11F4" w14:textId="77777777" w:rsidR="0099193C" w:rsidRDefault="0099193C" w:rsidP="0099193C"/>
    <w:p w14:paraId="4D666E91" w14:textId="77777777" w:rsidR="0099193C" w:rsidRDefault="0099193C" w:rsidP="0099193C"/>
    <w:p w14:paraId="6DACA1F8" w14:textId="77777777" w:rsidR="0099193C" w:rsidRDefault="0099193C" w:rsidP="0099193C"/>
    <w:p w14:paraId="7D68FA70" w14:textId="1896B2BE" w:rsidR="0099193C" w:rsidRDefault="0099193C" w:rsidP="0099193C">
      <w:pPr>
        <w:pStyle w:val="ListParagraph"/>
        <w:numPr>
          <w:ilvl w:val="1"/>
          <w:numId w:val="1"/>
        </w:numPr>
      </w:pPr>
      <w:r w:rsidRPr="0099193C">
        <w:rPr>
          <w:b/>
        </w:rPr>
        <w:t xml:space="preserve">What </w:t>
      </w:r>
      <w:r>
        <w:t>is the difference, in terms of nutrition, between processed foods and unprocessed foods?</w:t>
      </w:r>
    </w:p>
    <w:p w14:paraId="6853DBD1" w14:textId="77777777" w:rsidR="0099193C" w:rsidRDefault="0099193C" w:rsidP="0099193C"/>
    <w:p w14:paraId="0D8C45CA" w14:textId="77777777" w:rsidR="0099193C" w:rsidRDefault="0099193C" w:rsidP="0099193C"/>
    <w:p w14:paraId="12CE8A27" w14:textId="0A4AD077" w:rsidR="0099193C" w:rsidRDefault="0099193C" w:rsidP="0099193C">
      <w:pPr>
        <w:pStyle w:val="ListParagraph"/>
        <w:numPr>
          <w:ilvl w:val="1"/>
          <w:numId w:val="1"/>
        </w:numPr>
      </w:pPr>
      <w:r w:rsidRPr="0099193C">
        <w:rPr>
          <w:b/>
        </w:rPr>
        <w:lastRenderedPageBreak/>
        <w:t>What</w:t>
      </w:r>
      <w:r>
        <w:t xml:space="preserve"> happens to fiber and its nutrients when they are stripped from grains?</w:t>
      </w:r>
      <w:r w:rsidRPr="0099193C">
        <w:rPr>
          <w:b/>
        </w:rPr>
        <w:t xml:space="preserve"> Does</w:t>
      </w:r>
      <w:r>
        <w:t xml:space="preserve"> enriching help this?</w:t>
      </w:r>
    </w:p>
    <w:p w14:paraId="732C1721" w14:textId="77777777" w:rsidR="0099193C" w:rsidRDefault="0099193C" w:rsidP="0099193C"/>
    <w:p w14:paraId="4276E640" w14:textId="77777777" w:rsidR="0099193C" w:rsidRDefault="0099193C" w:rsidP="0099193C"/>
    <w:p w14:paraId="666BFA24" w14:textId="77777777" w:rsidR="0099193C" w:rsidRDefault="0099193C" w:rsidP="0099193C"/>
    <w:p w14:paraId="57682F90" w14:textId="77777777" w:rsidR="0099193C" w:rsidRDefault="0099193C" w:rsidP="0099193C"/>
    <w:p w14:paraId="595E1B51" w14:textId="2FDB81AB" w:rsidR="0099193C" w:rsidRDefault="0099193C" w:rsidP="0099193C">
      <w:pPr>
        <w:pStyle w:val="ListParagraph"/>
        <w:numPr>
          <w:ilvl w:val="1"/>
          <w:numId w:val="1"/>
        </w:numPr>
      </w:pPr>
      <w:r w:rsidRPr="0099193C">
        <w:rPr>
          <w:b/>
        </w:rPr>
        <w:t>What</w:t>
      </w:r>
      <w:r>
        <w:t xml:space="preserve"> is the problem with eating only enriched foods?</w:t>
      </w:r>
    </w:p>
    <w:p w14:paraId="130A4B20" w14:textId="77777777" w:rsidR="0099193C" w:rsidRDefault="0099193C" w:rsidP="0099193C"/>
    <w:p w14:paraId="2D7FADBD" w14:textId="77777777" w:rsidR="0099193C" w:rsidRDefault="0099193C" w:rsidP="0099193C"/>
    <w:p w14:paraId="1638E9A1" w14:textId="77777777" w:rsidR="0099193C" w:rsidRDefault="0099193C" w:rsidP="0099193C"/>
    <w:p w14:paraId="20678149" w14:textId="77777777" w:rsidR="0099193C" w:rsidRDefault="0099193C" w:rsidP="0099193C"/>
    <w:p w14:paraId="52F58426" w14:textId="0F31CBAD" w:rsidR="0099193C" w:rsidRDefault="0099193C" w:rsidP="0099193C">
      <w:pPr>
        <w:pStyle w:val="ListParagraph"/>
        <w:numPr>
          <w:ilvl w:val="1"/>
          <w:numId w:val="1"/>
        </w:numPr>
      </w:pPr>
      <w:r w:rsidRPr="0099193C">
        <w:rPr>
          <w:b/>
        </w:rPr>
        <w:t>How much</w:t>
      </w:r>
      <w:r>
        <w:t xml:space="preserve"> would the average female, aged 13 to 45, need to eat of enriched foods to get her minimum daily requirement of folic acid?</w:t>
      </w:r>
    </w:p>
    <w:p w14:paraId="045F56EF" w14:textId="77777777" w:rsidR="0099193C" w:rsidRDefault="0099193C" w:rsidP="0099193C"/>
    <w:p w14:paraId="67A495EC" w14:textId="77777777" w:rsidR="0099193C" w:rsidRDefault="0099193C" w:rsidP="0099193C"/>
    <w:p w14:paraId="30185EB8" w14:textId="77777777" w:rsidR="0099193C" w:rsidRDefault="0099193C" w:rsidP="0099193C"/>
    <w:p w14:paraId="31F68678" w14:textId="77777777" w:rsidR="0099193C" w:rsidRDefault="0099193C" w:rsidP="0099193C"/>
    <w:p w14:paraId="3DD77F0C" w14:textId="3F747F19" w:rsidR="0099193C" w:rsidRDefault="0099193C" w:rsidP="0099193C">
      <w:pPr>
        <w:pStyle w:val="ListParagraph"/>
        <w:numPr>
          <w:ilvl w:val="1"/>
          <w:numId w:val="1"/>
        </w:numPr>
      </w:pPr>
      <w:r w:rsidRPr="0099193C">
        <w:rPr>
          <w:b/>
        </w:rPr>
        <w:t xml:space="preserve">What </w:t>
      </w:r>
      <w:r>
        <w:t>does the federal government require of enriched foods?</w:t>
      </w:r>
    </w:p>
    <w:p w14:paraId="59918A53" w14:textId="77777777" w:rsidR="0099193C" w:rsidRPr="0099193C" w:rsidRDefault="0099193C" w:rsidP="0099193C"/>
    <w:p w14:paraId="6612038C" w14:textId="77777777" w:rsidR="00637716" w:rsidRDefault="00637716" w:rsidP="00A55CAF">
      <w:pPr>
        <w:rPr>
          <w:b/>
        </w:rPr>
      </w:pPr>
    </w:p>
    <w:p w14:paraId="5C1F016D" w14:textId="77777777" w:rsidR="00637716" w:rsidRPr="00DC59A0" w:rsidRDefault="00637716" w:rsidP="00A55CAF">
      <w:pPr>
        <w:ind w:left="1080"/>
      </w:pPr>
    </w:p>
    <w:p w14:paraId="2C869E32" w14:textId="77777777" w:rsidR="00637716" w:rsidRDefault="00637716" w:rsidP="00A55CAF">
      <w:pPr>
        <w:rPr>
          <w:b/>
        </w:rPr>
      </w:pPr>
    </w:p>
    <w:p w14:paraId="436FB7B6" w14:textId="77777777" w:rsidR="00637716" w:rsidRDefault="00637716" w:rsidP="00A55CAF">
      <w:pPr>
        <w:rPr>
          <w:b/>
        </w:rPr>
      </w:pPr>
    </w:p>
    <w:p w14:paraId="2FE788E6" w14:textId="19CEC765" w:rsidR="00637716" w:rsidRDefault="00637716" w:rsidP="00A55CAF">
      <w:pPr>
        <w:numPr>
          <w:ilvl w:val="0"/>
          <w:numId w:val="1"/>
        </w:numPr>
        <w:rPr>
          <w:b/>
        </w:rPr>
      </w:pPr>
      <w:r>
        <w:rPr>
          <w:b/>
        </w:rPr>
        <w:t>Additional Facts</w:t>
      </w:r>
    </w:p>
    <w:p w14:paraId="00D7C555" w14:textId="77777777" w:rsidR="0099193C" w:rsidRDefault="0099193C" w:rsidP="0099193C">
      <w:pPr>
        <w:rPr>
          <w:b/>
        </w:rPr>
      </w:pPr>
    </w:p>
    <w:p w14:paraId="29D8BCFC" w14:textId="3DDBDCD2" w:rsidR="0099193C" w:rsidRPr="000B1BE7" w:rsidRDefault="0099193C" w:rsidP="0099193C">
      <w:pPr>
        <w:pStyle w:val="ListParagraph"/>
        <w:numPr>
          <w:ilvl w:val="1"/>
          <w:numId w:val="1"/>
        </w:numPr>
        <w:rPr>
          <w:i/>
        </w:rPr>
      </w:pPr>
      <w:bookmarkStart w:id="59" w:name="_GoBack"/>
      <w:bookmarkEnd w:id="59"/>
      <w:r w:rsidRPr="000B1BE7">
        <w:rPr>
          <w:b/>
          <w:i/>
        </w:rPr>
        <w:t>What</w:t>
      </w:r>
      <w:r w:rsidRPr="000B1BE7">
        <w:rPr>
          <w:i/>
        </w:rPr>
        <w:t xml:space="preserve"> is the difference between enriched foods and fortified foods?</w:t>
      </w:r>
    </w:p>
    <w:p w14:paraId="529AF547" w14:textId="77777777" w:rsidR="0099193C" w:rsidRDefault="0099193C" w:rsidP="0099193C"/>
    <w:p w14:paraId="47F2EFD7" w14:textId="77777777" w:rsidR="0099193C" w:rsidRDefault="0099193C" w:rsidP="0099193C"/>
    <w:p w14:paraId="4DE7D728" w14:textId="77777777" w:rsidR="0099193C" w:rsidRDefault="0099193C" w:rsidP="0099193C"/>
    <w:p w14:paraId="52360162" w14:textId="77777777" w:rsidR="0099193C" w:rsidRDefault="0099193C" w:rsidP="0099193C"/>
    <w:p w14:paraId="1FADA4B2" w14:textId="7CDFDCFF" w:rsidR="0099193C" w:rsidRPr="000B1BE7" w:rsidRDefault="0099193C" w:rsidP="0099193C">
      <w:pPr>
        <w:pStyle w:val="ListParagraph"/>
        <w:numPr>
          <w:ilvl w:val="1"/>
          <w:numId w:val="1"/>
        </w:numPr>
        <w:rPr>
          <w:i/>
        </w:rPr>
      </w:pPr>
      <w:r w:rsidRPr="000B1BE7">
        <w:rPr>
          <w:b/>
          <w:i/>
        </w:rPr>
        <w:t xml:space="preserve">Why </w:t>
      </w:r>
      <w:r w:rsidRPr="000B1BE7">
        <w:rPr>
          <w:i/>
        </w:rPr>
        <w:t>should pregnant women take 400 milligrams of folic acid a day?</w:t>
      </w:r>
    </w:p>
    <w:p w14:paraId="607BB9D7" w14:textId="77777777" w:rsidR="00637716" w:rsidRDefault="00637716" w:rsidP="00A55CAF">
      <w:pPr>
        <w:rPr>
          <w:b/>
        </w:rPr>
      </w:pPr>
    </w:p>
    <w:p w14:paraId="05956897" w14:textId="77777777" w:rsidR="00637716" w:rsidRPr="00DC59A0" w:rsidRDefault="00637716" w:rsidP="00A55CAF"/>
    <w:p w14:paraId="4FDA2985" w14:textId="77777777" w:rsidR="00637716" w:rsidRPr="00DC59A0" w:rsidRDefault="00637716" w:rsidP="00A55CAF"/>
    <w:p w14:paraId="7F77A3C9" w14:textId="77777777" w:rsidR="00637716" w:rsidRDefault="00637716" w:rsidP="00A55CAF">
      <w:pPr>
        <w:rPr>
          <w:b/>
        </w:rPr>
      </w:pPr>
    </w:p>
    <w:p w14:paraId="4E8293E8" w14:textId="7D10AB15" w:rsidR="00637716" w:rsidRPr="003F7BBD" w:rsidRDefault="00637716" w:rsidP="003F7BBD">
      <w:pPr>
        <w:rPr>
          <w:u w:val="single"/>
        </w:rPr>
      </w:pPr>
      <w:r w:rsidRPr="003F7BBD">
        <w:rPr>
          <w:b/>
          <w:u w:val="single"/>
        </w:rPr>
        <w:t>What</w:t>
      </w:r>
      <w:r w:rsidRPr="003F7BBD">
        <w:rPr>
          <w:u w:val="single"/>
        </w:rPr>
        <w:t xml:space="preserve"> is your source for this information</w:t>
      </w:r>
      <w:r w:rsidR="003F7BBD">
        <w:rPr>
          <w:u w:val="single"/>
        </w:rPr>
        <w:t>?</w:t>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r w:rsidR="003F7BBD">
        <w:rPr>
          <w:u w:val="single"/>
        </w:rPr>
        <w:tab/>
      </w:r>
    </w:p>
    <w:p w14:paraId="02710520" w14:textId="77777777" w:rsidR="00637716" w:rsidRDefault="00637716"/>
    <w:sectPr w:rsidR="00637716" w:rsidSect="0063771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D4B6F856"/>
    <w:lvl w:ilvl="0" w:tplc="94D8B2E0">
      <w:start w:val="1"/>
      <w:numFmt w:val="upperRoman"/>
      <w:lvlText w:val="%1."/>
      <w:lvlJc w:val="left"/>
      <w:pPr>
        <w:tabs>
          <w:tab w:val="num" w:pos="1080"/>
        </w:tabs>
        <w:ind w:left="1080" w:hanging="720"/>
      </w:pPr>
      <w:rPr>
        <w:rFonts w:hint="default"/>
      </w:rPr>
    </w:lvl>
    <w:lvl w:ilvl="1" w:tplc="90348E6E">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1BE7"/>
    <w:rsid w:val="003F7BBD"/>
    <w:rsid w:val="00637716"/>
    <w:rsid w:val="0095381B"/>
    <w:rsid w:val="00955468"/>
    <w:rsid w:val="009919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E7A753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5CA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19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220</Words>
  <Characters>1256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2014-01-22T15:52:00Z</dcterms:created>
  <dcterms:modified xsi:type="dcterms:W3CDTF">2019-03-20T08:17:00Z</dcterms:modified>
</cp:coreProperties>
</file>