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4DCDA3" w14:textId="2C26E9FD" w:rsidR="003034D1" w:rsidRDefault="004227E2">
      <w:pPr>
        <w:rPr>
          <w:b/>
          <w:u w:val="single"/>
        </w:rPr>
      </w:pPr>
      <w:r>
        <w:rPr>
          <w:b/>
          <w:u w:val="single"/>
        </w:rPr>
        <w:t>Name__________________________</w:t>
      </w:r>
      <w:r w:rsidR="00601CAB">
        <w:rPr>
          <w:b/>
          <w:u w:val="single"/>
        </w:rPr>
        <w:t>__________________</w:t>
      </w:r>
      <w:r>
        <w:rPr>
          <w:b/>
          <w:u w:val="single"/>
        </w:rPr>
        <w:t>___________Date__________________________</w:t>
      </w:r>
    </w:p>
    <w:p w14:paraId="5F2E664D" w14:textId="77777777" w:rsidR="003034D1" w:rsidRDefault="004227E2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217933C" w14:textId="77777777" w:rsidR="003034D1" w:rsidRDefault="006652C8"/>
    <w:p w14:paraId="2D78108E" w14:textId="6BEB617B" w:rsidR="003034D1" w:rsidRDefault="004227E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21FF46B" w14:textId="77777777" w:rsidR="003034D1" w:rsidRDefault="006652C8"/>
    <w:p w14:paraId="4EF0AF19" w14:textId="13510019" w:rsidR="003034D1" w:rsidRPr="001561C4" w:rsidRDefault="006652C8" w:rsidP="003034D1">
      <w:r w:rsidRPr="00357848">
        <w:rPr>
          <w:b/>
        </w:rPr>
        <w:t>Adapted from</w:t>
      </w:r>
      <w:r>
        <w:t xml:space="preserve">: </w:t>
      </w:r>
      <w:bookmarkStart w:id="0" w:name="_GoBack"/>
      <w:bookmarkEnd w:id="0"/>
      <w:r w:rsidR="004227E2">
        <w:t xml:space="preserve">Crutchfield, Roger S. </w:t>
      </w:r>
      <w:r w:rsidR="004227E2">
        <w:rPr>
          <w:u w:val="single"/>
        </w:rPr>
        <w:t>English Vocabulary Quick Reference: A Comprehensive Dictionary Arranged by Word Roots</w:t>
      </w:r>
      <w:r w:rsidR="004227E2">
        <w:t xml:space="preserve">. Leesburg, VA: </w:t>
      </w:r>
      <w:proofErr w:type="spellStart"/>
      <w:r w:rsidR="004227E2">
        <w:t>Lexadyne</w:t>
      </w:r>
      <w:proofErr w:type="spellEnd"/>
      <w:r w:rsidR="004227E2">
        <w:t xml:space="preserve"> Publishing, 2009.</w:t>
      </w:r>
    </w:p>
    <w:p w14:paraId="027A203C" w14:textId="77777777" w:rsidR="003034D1" w:rsidRPr="001561C4" w:rsidRDefault="006652C8" w:rsidP="003034D1"/>
    <w:p w14:paraId="22336295" w14:textId="77777777" w:rsidR="003034D1" w:rsidRPr="006E0D77" w:rsidRDefault="004227E2" w:rsidP="003034D1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Pan, </w:t>
      </w:r>
      <w:proofErr w:type="spellStart"/>
      <w:r w:rsidRPr="006E0D77">
        <w:rPr>
          <w:b/>
        </w:rPr>
        <w:t>Panto</w:t>
      </w:r>
      <w:proofErr w:type="spellEnd"/>
      <w:r w:rsidRPr="006E0D77">
        <w:rPr>
          <w:b/>
        </w:rPr>
        <w:t xml:space="preserve"> (Greek):</w:t>
      </w:r>
    </w:p>
    <w:p w14:paraId="2859BE3B" w14:textId="77777777" w:rsidR="003034D1" w:rsidRPr="006E0D77" w:rsidRDefault="006652C8" w:rsidP="003034D1">
      <w:pPr>
        <w:rPr>
          <w:b/>
        </w:rPr>
      </w:pPr>
    </w:p>
    <w:p w14:paraId="15E3AE95" w14:textId="55FEE28B" w:rsidR="003034D1" w:rsidRPr="00D5425F" w:rsidRDefault="00601CAB" w:rsidP="003034D1">
      <w:pPr>
        <w:numPr>
          <w:ilvl w:val="0"/>
          <w:numId w:val="1"/>
        </w:numPr>
        <w:rPr>
          <w:b/>
        </w:rPr>
      </w:pPr>
      <w:r>
        <w:t>Words that grow from this r</w:t>
      </w:r>
      <w:r w:rsidR="004227E2" w:rsidRPr="006E0D77">
        <w:t xml:space="preserve">oot; </w:t>
      </w:r>
      <w:r>
        <w:t>using a collegiate dictionary, p</w:t>
      </w:r>
      <w:r w:rsidR="004227E2" w:rsidRPr="006E0D77">
        <w:t>lease define them.</w:t>
      </w:r>
    </w:p>
    <w:p w14:paraId="5AAD591A" w14:textId="77777777" w:rsidR="003034D1" w:rsidRPr="006E0D77" w:rsidRDefault="006652C8" w:rsidP="003034D1">
      <w:pPr>
        <w:rPr>
          <w:b/>
        </w:rPr>
      </w:pPr>
    </w:p>
    <w:p w14:paraId="47402585" w14:textId="77777777" w:rsidR="003034D1" w:rsidRDefault="004227E2" w:rsidP="003034D1">
      <w:pPr>
        <w:numPr>
          <w:ilvl w:val="1"/>
          <w:numId w:val="1"/>
        </w:numPr>
      </w:pPr>
      <w:r w:rsidRPr="006E0D77">
        <w:t>Panacea (noun):</w:t>
      </w:r>
    </w:p>
    <w:p w14:paraId="2E45E51C" w14:textId="77777777" w:rsidR="00601CAB" w:rsidRPr="006E0D77" w:rsidRDefault="00601CAB" w:rsidP="00601CAB"/>
    <w:p w14:paraId="02EC2873" w14:textId="77777777" w:rsidR="003034D1" w:rsidRPr="006E0D77" w:rsidRDefault="006652C8" w:rsidP="003034D1"/>
    <w:p w14:paraId="38D8820B" w14:textId="77777777" w:rsidR="003034D1" w:rsidRPr="006E0D77" w:rsidRDefault="006652C8" w:rsidP="003034D1"/>
    <w:p w14:paraId="6501B7AA" w14:textId="77777777" w:rsidR="003034D1" w:rsidRPr="006E0D77" w:rsidRDefault="006652C8" w:rsidP="003034D1"/>
    <w:p w14:paraId="0DEFD32C" w14:textId="77777777" w:rsidR="003034D1" w:rsidRDefault="004227E2" w:rsidP="003034D1">
      <w:pPr>
        <w:numPr>
          <w:ilvl w:val="1"/>
          <w:numId w:val="1"/>
        </w:numPr>
      </w:pPr>
      <w:r w:rsidRPr="00D5425F">
        <w:t>Pandemic (noun):</w:t>
      </w:r>
    </w:p>
    <w:p w14:paraId="4A732B41" w14:textId="77777777" w:rsidR="00601CAB" w:rsidRPr="00D5425F" w:rsidRDefault="00601CAB" w:rsidP="00601CAB"/>
    <w:p w14:paraId="4484ED5D" w14:textId="77777777" w:rsidR="003034D1" w:rsidRPr="00D5425F" w:rsidRDefault="006652C8" w:rsidP="003034D1"/>
    <w:p w14:paraId="3A92F355" w14:textId="77777777" w:rsidR="003034D1" w:rsidRPr="00D5425F" w:rsidRDefault="006652C8" w:rsidP="003034D1"/>
    <w:p w14:paraId="328DE8F5" w14:textId="77777777" w:rsidR="003034D1" w:rsidRPr="00D5425F" w:rsidRDefault="006652C8" w:rsidP="003034D1"/>
    <w:p w14:paraId="092EDA1F" w14:textId="77777777" w:rsidR="003034D1" w:rsidRDefault="004227E2" w:rsidP="003034D1">
      <w:pPr>
        <w:numPr>
          <w:ilvl w:val="1"/>
          <w:numId w:val="1"/>
        </w:numPr>
      </w:pPr>
      <w:r w:rsidRPr="00D5425F">
        <w:t>Pandemonium (noun):</w:t>
      </w:r>
    </w:p>
    <w:p w14:paraId="3F4F2C6A" w14:textId="77777777" w:rsidR="00601CAB" w:rsidRPr="00D5425F" w:rsidRDefault="00601CAB" w:rsidP="00601CAB"/>
    <w:p w14:paraId="657285F1" w14:textId="77777777" w:rsidR="003034D1" w:rsidRPr="00D5425F" w:rsidRDefault="006652C8" w:rsidP="003034D1"/>
    <w:p w14:paraId="75894E9B" w14:textId="77777777" w:rsidR="003034D1" w:rsidRPr="00D5425F" w:rsidRDefault="006652C8" w:rsidP="003034D1"/>
    <w:p w14:paraId="2F998B44" w14:textId="77777777" w:rsidR="003034D1" w:rsidRPr="00D5425F" w:rsidRDefault="006652C8" w:rsidP="003034D1"/>
    <w:p w14:paraId="30808C64" w14:textId="77777777" w:rsidR="003034D1" w:rsidRDefault="004227E2" w:rsidP="003034D1">
      <w:pPr>
        <w:numPr>
          <w:ilvl w:val="1"/>
          <w:numId w:val="1"/>
        </w:numPr>
      </w:pPr>
      <w:r w:rsidRPr="00D5425F">
        <w:t>Panoply (noun):</w:t>
      </w:r>
    </w:p>
    <w:p w14:paraId="5B67A324" w14:textId="77777777" w:rsidR="00601CAB" w:rsidRPr="00D5425F" w:rsidRDefault="00601CAB" w:rsidP="00601CAB"/>
    <w:p w14:paraId="4E96A641" w14:textId="77777777" w:rsidR="003034D1" w:rsidRPr="00D5425F" w:rsidRDefault="006652C8" w:rsidP="003034D1"/>
    <w:p w14:paraId="0474E1DC" w14:textId="77777777" w:rsidR="003034D1" w:rsidRPr="00D5425F" w:rsidRDefault="006652C8" w:rsidP="003034D1"/>
    <w:p w14:paraId="13096B06" w14:textId="77777777" w:rsidR="003034D1" w:rsidRPr="00D5425F" w:rsidRDefault="006652C8" w:rsidP="003034D1"/>
    <w:p w14:paraId="6B5B7E33" w14:textId="77777777" w:rsidR="003034D1" w:rsidRDefault="004227E2" w:rsidP="003034D1">
      <w:pPr>
        <w:numPr>
          <w:ilvl w:val="1"/>
          <w:numId w:val="1"/>
        </w:numPr>
      </w:pPr>
      <w:r w:rsidRPr="00D5425F">
        <w:t>Panorama (noun):</w:t>
      </w:r>
    </w:p>
    <w:p w14:paraId="31EA849B" w14:textId="77777777" w:rsidR="00601CAB" w:rsidRPr="00D5425F" w:rsidRDefault="00601CAB" w:rsidP="00601CAB"/>
    <w:p w14:paraId="30054D22" w14:textId="77777777" w:rsidR="003034D1" w:rsidRPr="00D5425F" w:rsidRDefault="006652C8" w:rsidP="003034D1"/>
    <w:p w14:paraId="566CECB0" w14:textId="77777777" w:rsidR="003034D1" w:rsidRPr="00D5425F" w:rsidRDefault="006652C8" w:rsidP="003034D1"/>
    <w:p w14:paraId="2BC105E3" w14:textId="77777777" w:rsidR="003034D1" w:rsidRPr="00D5425F" w:rsidRDefault="006652C8" w:rsidP="003034D1"/>
    <w:p w14:paraId="270BA929" w14:textId="77777777" w:rsidR="003034D1" w:rsidRDefault="004227E2" w:rsidP="003034D1">
      <w:pPr>
        <w:numPr>
          <w:ilvl w:val="1"/>
          <w:numId w:val="1"/>
        </w:numPr>
      </w:pPr>
      <w:r w:rsidRPr="00D5425F">
        <w:t>Pantheism (noun):</w:t>
      </w:r>
    </w:p>
    <w:p w14:paraId="0CEDF0B3" w14:textId="77777777" w:rsidR="00601CAB" w:rsidRDefault="00601CAB" w:rsidP="00601CAB"/>
    <w:p w14:paraId="1F37B3F5" w14:textId="77777777" w:rsidR="00601CAB" w:rsidRDefault="00601CAB" w:rsidP="00601CAB"/>
    <w:p w14:paraId="36FF88EF" w14:textId="77777777" w:rsidR="00601CAB" w:rsidRDefault="00601CAB" w:rsidP="00601CAB"/>
    <w:p w14:paraId="043504E1" w14:textId="77777777" w:rsidR="00601CAB" w:rsidRPr="00D5425F" w:rsidRDefault="00601CAB" w:rsidP="00601CAB"/>
    <w:p w14:paraId="05655F9E" w14:textId="77777777" w:rsidR="003034D1" w:rsidRPr="00D5425F" w:rsidRDefault="004227E2" w:rsidP="003034D1">
      <w:pPr>
        <w:numPr>
          <w:ilvl w:val="1"/>
          <w:numId w:val="1"/>
        </w:numPr>
      </w:pPr>
      <w:r w:rsidRPr="00D5425F">
        <w:t>Pantograph (noun):</w:t>
      </w:r>
    </w:p>
    <w:p w14:paraId="1D11DC16" w14:textId="77777777" w:rsidR="003034D1" w:rsidRPr="00D5425F" w:rsidRDefault="006652C8" w:rsidP="003034D1"/>
    <w:p w14:paraId="5134E77F" w14:textId="77777777" w:rsidR="003034D1" w:rsidRPr="00D5425F" w:rsidRDefault="006652C8" w:rsidP="003034D1"/>
    <w:p w14:paraId="75A1D31E" w14:textId="77777777" w:rsidR="003034D1" w:rsidRPr="00D5425F" w:rsidRDefault="006652C8" w:rsidP="003034D1"/>
    <w:p w14:paraId="5C2D19E3" w14:textId="77777777" w:rsidR="003034D1" w:rsidRPr="006E0D77" w:rsidRDefault="004227E2" w:rsidP="003034D1">
      <w:pPr>
        <w:numPr>
          <w:ilvl w:val="1"/>
          <w:numId w:val="1"/>
        </w:numPr>
      </w:pPr>
      <w:r w:rsidRPr="00D5425F">
        <w:lastRenderedPageBreak/>
        <w:t>Pantomime (noun):</w:t>
      </w:r>
    </w:p>
    <w:p w14:paraId="4946FA32" w14:textId="77777777" w:rsidR="003034D1" w:rsidRPr="006E0D77" w:rsidRDefault="006652C8" w:rsidP="003034D1">
      <w:pPr>
        <w:rPr>
          <w:b/>
        </w:rPr>
      </w:pPr>
    </w:p>
    <w:p w14:paraId="42F93D1C" w14:textId="77777777" w:rsidR="003034D1" w:rsidRPr="006E0D77" w:rsidRDefault="006652C8" w:rsidP="003034D1">
      <w:pPr>
        <w:rPr>
          <w:b/>
        </w:rPr>
      </w:pPr>
    </w:p>
    <w:p w14:paraId="6EAA390E" w14:textId="77777777" w:rsidR="003034D1" w:rsidRPr="006E0D77" w:rsidRDefault="006652C8" w:rsidP="003034D1">
      <w:pPr>
        <w:ind w:left="360"/>
        <w:rPr>
          <w:b/>
        </w:rPr>
      </w:pPr>
    </w:p>
    <w:p w14:paraId="4E819A78" w14:textId="53103A55" w:rsidR="00601CAB" w:rsidRDefault="00601CAB" w:rsidP="00601CAB">
      <w:pPr>
        <w:pStyle w:val="ListParagraph"/>
        <w:numPr>
          <w:ilvl w:val="0"/>
          <w:numId w:val="1"/>
        </w:numPr>
      </w:pPr>
      <w:r>
        <w:t xml:space="preserve">The </w:t>
      </w:r>
      <w:r w:rsidR="00746EB6">
        <w:t>Greek</w:t>
      </w:r>
      <w:r>
        <w:t xml:space="preserve"> word root</w:t>
      </w:r>
      <w:r w:rsidR="00746EB6">
        <w:t xml:space="preserve"> </w:t>
      </w:r>
      <w:r w:rsidR="00746EB6">
        <w:rPr>
          <w:b/>
        </w:rPr>
        <w:t xml:space="preserve">pan, </w:t>
      </w:r>
      <w:proofErr w:type="spellStart"/>
      <w:r w:rsidR="00746EB6">
        <w:rPr>
          <w:b/>
        </w:rPr>
        <w:t>p</w:t>
      </w:r>
      <w:r w:rsidR="00746EB6" w:rsidRPr="006E0D77">
        <w:rPr>
          <w:b/>
        </w:rPr>
        <w:t>anto</w:t>
      </w:r>
      <w:proofErr w:type="spellEnd"/>
      <w:r>
        <w:t xml:space="preserve"> means:</w:t>
      </w:r>
    </w:p>
    <w:p w14:paraId="61A07DFE" w14:textId="77777777" w:rsidR="00601CAB" w:rsidRDefault="00601CAB" w:rsidP="00601CAB"/>
    <w:p w14:paraId="63199C0B" w14:textId="77777777" w:rsidR="00601CAB" w:rsidRDefault="00601CAB" w:rsidP="00601CAB"/>
    <w:p w14:paraId="68842F0E" w14:textId="77777777" w:rsidR="00601CAB" w:rsidRDefault="00601CAB" w:rsidP="00601CAB"/>
    <w:p w14:paraId="6275BF32" w14:textId="77777777" w:rsidR="00601CAB" w:rsidRDefault="00601CAB" w:rsidP="00601CAB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6D277F50" w14:textId="77777777" w:rsidR="00601CAB" w:rsidRDefault="00601CAB" w:rsidP="00601CAB"/>
    <w:p w14:paraId="4ACD49D1" w14:textId="77777777" w:rsidR="00601CAB" w:rsidRDefault="00601CAB" w:rsidP="00601CAB"/>
    <w:p w14:paraId="4095AC6B" w14:textId="77777777" w:rsidR="00601CAB" w:rsidRPr="001561C4" w:rsidRDefault="00601CAB" w:rsidP="00601CAB"/>
    <w:p w14:paraId="1AB010A6" w14:textId="77777777" w:rsidR="003034D1" w:rsidRDefault="006652C8"/>
    <w:sectPr w:rsidR="003034D1" w:rsidSect="00601CA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227E2"/>
    <w:rsid w:val="00601CAB"/>
    <w:rsid w:val="006652C8"/>
    <w:rsid w:val="00746EB6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013AEC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F5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2012-08-16T17:17:00Z</dcterms:created>
  <dcterms:modified xsi:type="dcterms:W3CDTF">2016-06-02T18:27:00Z</dcterms:modified>
</cp:coreProperties>
</file>