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855EB" w14:textId="77777777" w:rsidR="00B51D48" w:rsidRPr="009E1B18" w:rsidRDefault="00B51D48" w:rsidP="00B51D4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9D4E938" w14:textId="785E2AFC" w:rsidR="00DE0C88" w:rsidRDefault="00B51D48" w:rsidP="00B51D48">
      <w:pPr>
        <w:rPr>
          <w:b/>
        </w:rPr>
      </w:pPr>
      <w:r>
        <w:rPr>
          <w:b/>
        </w:rPr>
        <w:t>Intellectual Devotional Modern Culture Worksheet:</w:t>
      </w:r>
      <w:bookmarkEnd w:id="59"/>
      <w:bookmarkEnd w:id="60"/>
      <w:bookmarkEnd w:id="61"/>
      <w:r>
        <w:rPr>
          <w:b/>
        </w:rPr>
        <w:t xml:space="preserve"> </w:t>
      </w:r>
      <w:r w:rsidR="00514A27" w:rsidRPr="00B51D48">
        <w:rPr>
          <w:b/>
          <w:i/>
        </w:rPr>
        <w:t>The War of the Worlds</w:t>
      </w:r>
      <w:r>
        <w:rPr>
          <w:b/>
        </w:rPr>
        <w:t>.</w:t>
      </w:r>
      <w:r w:rsidR="00514A27">
        <w:t xml:space="preserve"> Before reading the attached short article on Orson Welles’ radio broadcast of H.G. Wells’ novel </w:t>
      </w:r>
      <w:r w:rsidR="00514A27" w:rsidRPr="00EB58D6">
        <w:rPr>
          <w:i/>
        </w:rPr>
        <w:t>The War of the Worlds</w:t>
      </w:r>
      <w:r w:rsidR="00514A27">
        <w:t xml:space="preserve">, please use a dictionary to define the vocabulary words below. Then read the article and answer the questions about the text. Some of the questions ask for your opinions and thoughts about the subject; please remember that there are </w:t>
      </w:r>
      <w:r w:rsidR="00514A27">
        <w:rPr>
          <w:i/>
        </w:rPr>
        <w:t>no wrong answers</w:t>
      </w:r>
      <w:r w:rsidR="00514A27">
        <w:t xml:space="preserve"> to these questions.</w:t>
      </w:r>
    </w:p>
    <w:p w14:paraId="5803DC5D" w14:textId="77777777" w:rsidR="00DE0C88" w:rsidRDefault="002A5472" w:rsidP="00DE0C88">
      <w:pPr>
        <w:rPr>
          <w:b/>
        </w:rPr>
      </w:pPr>
    </w:p>
    <w:p w14:paraId="2729BF84" w14:textId="77777777" w:rsidR="00DE0C88" w:rsidRDefault="00514A27" w:rsidP="00DE0C88">
      <w:pPr>
        <w:numPr>
          <w:ilvl w:val="0"/>
          <w:numId w:val="1"/>
        </w:numPr>
        <w:rPr>
          <w:b/>
        </w:rPr>
      </w:pPr>
      <w:r>
        <w:rPr>
          <w:b/>
        </w:rPr>
        <w:t>Vocabulary</w:t>
      </w:r>
    </w:p>
    <w:p w14:paraId="07A4FBBB" w14:textId="77777777" w:rsidR="00DE0C88" w:rsidRDefault="002A5472" w:rsidP="00DE0C88">
      <w:pPr>
        <w:rPr>
          <w:b/>
        </w:rPr>
      </w:pPr>
    </w:p>
    <w:p w14:paraId="5F59E111" w14:textId="77777777" w:rsidR="00DE0C88" w:rsidRDefault="00514A27" w:rsidP="00DE0C88">
      <w:pPr>
        <w:numPr>
          <w:ilvl w:val="1"/>
          <w:numId w:val="1"/>
        </w:numPr>
      </w:pPr>
      <w:r>
        <w:t>Drama (noun):</w:t>
      </w:r>
    </w:p>
    <w:p w14:paraId="161C227E" w14:textId="77777777" w:rsidR="00DE0C88" w:rsidRDefault="002A5472" w:rsidP="00DE0C88"/>
    <w:p w14:paraId="50640308" w14:textId="77777777" w:rsidR="00DE0C88" w:rsidRDefault="002A5472" w:rsidP="00DE0C88"/>
    <w:p w14:paraId="27D519C8" w14:textId="77777777" w:rsidR="00DE0C88" w:rsidRPr="00DE0C88" w:rsidRDefault="00514A27" w:rsidP="00DE0C88">
      <w:pPr>
        <w:numPr>
          <w:ilvl w:val="1"/>
          <w:numId w:val="1"/>
        </w:numPr>
      </w:pPr>
      <w:r w:rsidRPr="00DE0C88">
        <w:t>Shock (verb/noun):</w:t>
      </w:r>
    </w:p>
    <w:p w14:paraId="354AD943" w14:textId="77777777" w:rsidR="00DE0C88" w:rsidRPr="00DE0C88" w:rsidRDefault="002A5472" w:rsidP="00DE0C88"/>
    <w:p w14:paraId="137D9D62" w14:textId="77777777" w:rsidR="00DE0C88" w:rsidRPr="00DE0C88" w:rsidRDefault="002A5472" w:rsidP="00DE0C88"/>
    <w:p w14:paraId="550B7B5D" w14:textId="77777777" w:rsidR="00DE0C88" w:rsidRPr="00DE0C88" w:rsidRDefault="00514A27" w:rsidP="00DE0C88">
      <w:pPr>
        <w:numPr>
          <w:ilvl w:val="1"/>
          <w:numId w:val="1"/>
        </w:numPr>
      </w:pPr>
      <w:r w:rsidRPr="00DE0C88">
        <w:t>Anxious (adjective):</w:t>
      </w:r>
    </w:p>
    <w:p w14:paraId="3488728E" w14:textId="77777777" w:rsidR="00DE0C88" w:rsidRPr="00DE0C88" w:rsidRDefault="002A5472" w:rsidP="00DE0C88"/>
    <w:p w14:paraId="719F8E45" w14:textId="77777777" w:rsidR="00DE0C88" w:rsidRPr="00DE0C88" w:rsidRDefault="002A5472" w:rsidP="00DE0C88"/>
    <w:p w14:paraId="1121E15C" w14:textId="77777777" w:rsidR="00DE0C88" w:rsidRPr="00DE0C88" w:rsidRDefault="00514A27" w:rsidP="00DE0C88">
      <w:pPr>
        <w:numPr>
          <w:ilvl w:val="1"/>
          <w:numId w:val="1"/>
        </w:numPr>
      </w:pPr>
      <w:r w:rsidRPr="00DE0C88">
        <w:t>Correspondent (noun):</w:t>
      </w:r>
    </w:p>
    <w:p w14:paraId="5BCF364D" w14:textId="77777777" w:rsidR="00DE0C88" w:rsidRPr="00DE0C88" w:rsidRDefault="002A5472" w:rsidP="00DE0C88"/>
    <w:p w14:paraId="3763046F" w14:textId="77777777" w:rsidR="00DE0C88" w:rsidRPr="00DE0C88" w:rsidRDefault="002A5472" w:rsidP="00DE0C88"/>
    <w:p w14:paraId="6CADF5B5" w14:textId="77777777" w:rsidR="00DE0C88" w:rsidRPr="00DE0C88" w:rsidRDefault="00514A27" w:rsidP="00DE0C88">
      <w:pPr>
        <w:numPr>
          <w:ilvl w:val="1"/>
          <w:numId w:val="1"/>
        </w:numPr>
      </w:pPr>
      <w:r w:rsidRPr="00DE0C88">
        <w:t>Alien (noun):</w:t>
      </w:r>
    </w:p>
    <w:p w14:paraId="68B8035B" w14:textId="77777777" w:rsidR="00DE0C88" w:rsidRPr="00DE0C88" w:rsidRDefault="002A5472" w:rsidP="00DE0C88"/>
    <w:p w14:paraId="7665BBC2" w14:textId="77777777" w:rsidR="00DE0C88" w:rsidRPr="00DE0C88" w:rsidRDefault="002A5472" w:rsidP="00DE0C88"/>
    <w:p w14:paraId="37E0EB6D" w14:textId="77777777" w:rsidR="00DE0C88" w:rsidRPr="00DE0C88" w:rsidRDefault="00514A27" w:rsidP="00DE0C88">
      <w:pPr>
        <w:numPr>
          <w:ilvl w:val="1"/>
          <w:numId w:val="1"/>
        </w:numPr>
      </w:pPr>
      <w:r w:rsidRPr="00DE0C88">
        <w:t>Disclaimer (noun):</w:t>
      </w:r>
    </w:p>
    <w:p w14:paraId="4AB48871" w14:textId="77777777" w:rsidR="00DE0C88" w:rsidRPr="00DE0C88" w:rsidRDefault="002A5472" w:rsidP="00DE0C88"/>
    <w:p w14:paraId="0AE33AB5" w14:textId="77777777" w:rsidR="00DE0C88" w:rsidRPr="00DE0C88" w:rsidRDefault="002A5472" w:rsidP="00DE0C88"/>
    <w:p w14:paraId="4A4FFB8F" w14:textId="77777777" w:rsidR="00DE0C88" w:rsidRPr="00DE0C88" w:rsidRDefault="00514A27" w:rsidP="00DE0C88">
      <w:pPr>
        <w:numPr>
          <w:ilvl w:val="1"/>
          <w:numId w:val="1"/>
        </w:numPr>
      </w:pPr>
      <w:r w:rsidRPr="00DE0C88">
        <w:t>Brainchild (noun):</w:t>
      </w:r>
    </w:p>
    <w:p w14:paraId="79727390" w14:textId="77777777" w:rsidR="00DE0C88" w:rsidRPr="00DE0C88" w:rsidRDefault="002A5472" w:rsidP="00DE0C88"/>
    <w:p w14:paraId="36C85A9E" w14:textId="77777777" w:rsidR="00DE0C88" w:rsidRPr="00DE0C88" w:rsidRDefault="002A5472" w:rsidP="00DE0C88"/>
    <w:p w14:paraId="3F492A41" w14:textId="77777777" w:rsidR="00DE0C88" w:rsidRPr="00DE0C88" w:rsidRDefault="00514A27" w:rsidP="00DE0C88">
      <w:pPr>
        <w:numPr>
          <w:ilvl w:val="1"/>
          <w:numId w:val="1"/>
        </w:numPr>
      </w:pPr>
      <w:r w:rsidRPr="00DE0C88">
        <w:t>Coincide (verb):</w:t>
      </w:r>
    </w:p>
    <w:p w14:paraId="74E6C4B2" w14:textId="77777777" w:rsidR="00DE0C88" w:rsidRPr="00DE0C88" w:rsidRDefault="002A5472" w:rsidP="00DE0C88"/>
    <w:p w14:paraId="5414CCA3" w14:textId="77777777" w:rsidR="00DE0C88" w:rsidRPr="00DE0C88" w:rsidRDefault="002A5472" w:rsidP="00DE0C88"/>
    <w:p w14:paraId="3CFB5950" w14:textId="77777777" w:rsidR="00DE0C88" w:rsidRDefault="00514A27" w:rsidP="00DE0C88">
      <w:pPr>
        <w:numPr>
          <w:ilvl w:val="0"/>
          <w:numId w:val="1"/>
        </w:numPr>
        <w:rPr>
          <w:b/>
        </w:rPr>
      </w:pPr>
      <w:r>
        <w:rPr>
          <w:b/>
        </w:rPr>
        <w:t>The Text</w:t>
      </w:r>
    </w:p>
    <w:p w14:paraId="119E3293" w14:textId="77777777" w:rsidR="00DE0C88" w:rsidRDefault="002A5472" w:rsidP="00DE0C88">
      <w:pPr>
        <w:rPr>
          <w:b/>
        </w:rPr>
      </w:pPr>
    </w:p>
    <w:p w14:paraId="7D06E314" w14:textId="152F338B" w:rsidR="00DE0C88" w:rsidRDefault="00514A27" w:rsidP="00DE0C88">
      <w:pPr>
        <w:numPr>
          <w:ilvl w:val="1"/>
          <w:numId w:val="1"/>
        </w:numPr>
      </w:pPr>
      <w:r w:rsidRPr="00DE0C88">
        <w:rPr>
          <w:b/>
        </w:rPr>
        <w:t xml:space="preserve">What </w:t>
      </w:r>
      <w:r>
        <w:t xml:space="preserve">happened on the Mercury Theater of the Air broadcast of October 30, 1938? </w:t>
      </w:r>
      <w:r w:rsidRPr="00DE0C88">
        <w:rPr>
          <w:b/>
        </w:rPr>
        <w:t>What</w:t>
      </w:r>
      <w:r>
        <w:t xml:space="preserve"> did the announcer tell listeners</w:t>
      </w:r>
      <w:r w:rsidR="008338E5">
        <w:t>?</w:t>
      </w:r>
    </w:p>
    <w:p w14:paraId="68014E8C" w14:textId="77777777" w:rsidR="008338E5" w:rsidRDefault="008338E5" w:rsidP="008338E5"/>
    <w:p w14:paraId="4ED91770" w14:textId="77777777" w:rsidR="008338E5" w:rsidRDefault="008338E5" w:rsidP="008338E5"/>
    <w:p w14:paraId="0C426084" w14:textId="77777777" w:rsidR="00DE0C88" w:rsidRDefault="002A5472" w:rsidP="00DE0C88"/>
    <w:p w14:paraId="697D714E" w14:textId="77777777" w:rsidR="00DE0C88" w:rsidRDefault="002A5472" w:rsidP="00DE0C88"/>
    <w:p w14:paraId="0C70B6E0" w14:textId="77777777" w:rsidR="00DE0C88" w:rsidRDefault="00514A27" w:rsidP="00DE0C88">
      <w:pPr>
        <w:numPr>
          <w:ilvl w:val="1"/>
          <w:numId w:val="1"/>
        </w:numPr>
      </w:pPr>
      <w:r w:rsidRPr="00DE0C88">
        <w:rPr>
          <w:b/>
        </w:rPr>
        <w:t>What</w:t>
      </w:r>
      <w:r w:rsidRPr="00DE0C88">
        <w:t xml:space="preserve"> did many listeners to this broadcast miss at its beginning?</w:t>
      </w:r>
    </w:p>
    <w:p w14:paraId="79650983" w14:textId="77777777" w:rsidR="008338E5" w:rsidRDefault="008338E5" w:rsidP="008338E5"/>
    <w:p w14:paraId="342AE106" w14:textId="77777777" w:rsidR="008338E5" w:rsidRPr="00DE0C88" w:rsidRDefault="008338E5" w:rsidP="008338E5"/>
    <w:p w14:paraId="5B245450" w14:textId="77777777" w:rsidR="00DE0C88" w:rsidRPr="00DE0C88" w:rsidRDefault="002A5472" w:rsidP="00DE0C88"/>
    <w:p w14:paraId="1BC36FF5" w14:textId="77777777" w:rsidR="00DE0C88" w:rsidRPr="00DE0C88" w:rsidRDefault="002A5472" w:rsidP="00DE0C88"/>
    <w:p w14:paraId="33AADD40" w14:textId="77777777" w:rsidR="00DE0C88" w:rsidRPr="008338E5" w:rsidRDefault="00514A27" w:rsidP="00DE0C88">
      <w:pPr>
        <w:numPr>
          <w:ilvl w:val="1"/>
          <w:numId w:val="1"/>
        </w:numPr>
        <w:rPr>
          <w:b/>
          <w:color w:val="000000"/>
        </w:rPr>
      </w:pPr>
      <w:r w:rsidRPr="00DE0C88">
        <w:rPr>
          <w:b/>
        </w:rPr>
        <w:t>What</w:t>
      </w:r>
      <w:r w:rsidRPr="00DE0C88">
        <w:t xml:space="preserve"> would listeners have learned if they had heard the beginning of this broadcast?</w:t>
      </w:r>
    </w:p>
    <w:p w14:paraId="0BF3CD68" w14:textId="77777777" w:rsidR="008338E5" w:rsidRDefault="008338E5" w:rsidP="008338E5"/>
    <w:p w14:paraId="231BB466" w14:textId="77777777" w:rsidR="008338E5" w:rsidRDefault="008338E5" w:rsidP="008338E5"/>
    <w:p w14:paraId="78E46792" w14:textId="77777777" w:rsidR="008338E5" w:rsidRPr="008338E5" w:rsidRDefault="008338E5" w:rsidP="008338E5">
      <w:pPr>
        <w:rPr>
          <w:b/>
          <w:color w:val="000000"/>
        </w:rPr>
      </w:pPr>
    </w:p>
    <w:p w14:paraId="703A3191" w14:textId="1E3C1AE5" w:rsidR="00DE0C88" w:rsidRPr="008338E5" w:rsidRDefault="00514A27" w:rsidP="008338E5">
      <w:pPr>
        <w:numPr>
          <w:ilvl w:val="1"/>
          <w:numId w:val="1"/>
        </w:numPr>
        <w:rPr>
          <w:b/>
          <w:color w:val="000000"/>
        </w:rPr>
      </w:pPr>
      <w:r w:rsidRPr="008338E5">
        <w:rPr>
          <w:b/>
        </w:rPr>
        <w:t xml:space="preserve">Who </w:t>
      </w:r>
      <w:r>
        <w:t xml:space="preserve">was the announcer of “The War of the Worlds” broadcast? </w:t>
      </w:r>
      <w:r w:rsidRPr="008338E5">
        <w:rPr>
          <w:b/>
        </w:rPr>
        <w:t>With what</w:t>
      </w:r>
      <w:r>
        <w:t xml:space="preserve"> holiday did he schedule this broadcast to coincide?</w:t>
      </w:r>
    </w:p>
    <w:p w14:paraId="6D6646EB" w14:textId="77777777" w:rsidR="008338E5" w:rsidRDefault="008338E5" w:rsidP="008338E5"/>
    <w:p w14:paraId="07BBA162" w14:textId="77777777" w:rsidR="008338E5" w:rsidRPr="008338E5" w:rsidRDefault="008338E5" w:rsidP="008338E5">
      <w:pPr>
        <w:rPr>
          <w:b/>
          <w:color w:val="000000"/>
        </w:rPr>
      </w:pPr>
    </w:p>
    <w:p w14:paraId="038C8436" w14:textId="77777777" w:rsidR="00DE0C88" w:rsidRDefault="002A5472" w:rsidP="00DE0C88">
      <w:pPr>
        <w:ind w:left="1440"/>
      </w:pPr>
    </w:p>
    <w:p w14:paraId="40B8BAE6" w14:textId="77777777" w:rsidR="00DE0C88" w:rsidRDefault="002A5472" w:rsidP="00DE0C88"/>
    <w:p w14:paraId="09E6D4A3" w14:textId="27F02E02" w:rsidR="00DE0C88" w:rsidRDefault="00514A27" w:rsidP="00DE0C88">
      <w:pPr>
        <w:numPr>
          <w:ilvl w:val="1"/>
          <w:numId w:val="1"/>
        </w:numPr>
      </w:pPr>
      <w:r w:rsidRPr="00DE0C88">
        <w:rPr>
          <w:b/>
        </w:rPr>
        <w:t>Why</w:t>
      </w:r>
      <w:r>
        <w:t xml:space="preserve"> were many listeners to this broadcast “already on edge</w:t>
      </w:r>
      <w:r w:rsidR="008338E5">
        <w:t>”</w:t>
      </w:r>
      <w:r>
        <w:t xml:space="preserve">? </w:t>
      </w:r>
    </w:p>
    <w:p w14:paraId="4421D440" w14:textId="77777777" w:rsidR="008338E5" w:rsidRDefault="008338E5" w:rsidP="008338E5"/>
    <w:p w14:paraId="60D866B3" w14:textId="77777777" w:rsidR="008338E5" w:rsidRDefault="008338E5" w:rsidP="008338E5"/>
    <w:p w14:paraId="777824D6" w14:textId="77777777" w:rsidR="00DE0C88" w:rsidRDefault="002A5472" w:rsidP="00DE0C88"/>
    <w:p w14:paraId="572A2BB6" w14:textId="77777777" w:rsidR="00DE0C88" w:rsidRDefault="002A5472" w:rsidP="00DE0C88"/>
    <w:p w14:paraId="07DBDCA2" w14:textId="77777777" w:rsidR="00DE0C88" w:rsidRDefault="00514A27" w:rsidP="00DE0C88">
      <w:pPr>
        <w:numPr>
          <w:ilvl w:val="1"/>
          <w:numId w:val="1"/>
        </w:numPr>
      </w:pPr>
      <w:r w:rsidRPr="00DE0C88">
        <w:rPr>
          <w:b/>
        </w:rPr>
        <w:t>What</w:t>
      </w:r>
      <w:r>
        <w:t xml:space="preserve"> did many listeners believe about this broadcast?</w:t>
      </w:r>
    </w:p>
    <w:p w14:paraId="68E8DDDB" w14:textId="77777777" w:rsidR="008338E5" w:rsidRDefault="008338E5" w:rsidP="008338E5"/>
    <w:p w14:paraId="48940BED" w14:textId="77777777" w:rsidR="008338E5" w:rsidRDefault="008338E5" w:rsidP="008338E5"/>
    <w:p w14:paraId="18ABDB77" w14:textId="77777777" w:rsidR="00DE0C88" w:rsidRDefault="002A5472" w:rsidP="00DE0C88"/>
    <w:p w14:paraId="140F28F1" w14:textId="77777777" w:rsidR="00DE0C88" w:rsidRDefault="002A5472" w:rsidP="00DE0C88"/>
    <w:p w14:paraId="24A26EAF" w14:textId="77777777" w:rsidR="00DE0C88" w:rsidRDefault="00514A27" w:rsidP="00DE0C88">
      <w:pPr>
        <w:numPr>
          <w:ilvl w:val="1"/>
          <w:numId w:val="1"/>
        </w:numPr>
      </w:pPr>
      <w:r w:rsidRPr="00DE0C88">
        <w:rPr>
          <w:b/>
        </w:rPr>
        <w:t>What</w:t>
      </w:r>
      <w:r>
        <w:t xml:space="preserve"> did the broadcast cause on the East Coast of the United States? </w:t>
      </w:r>
      <w:r w:rsidRPr="00DE0C88">
        <w:rPr>
          <w:b/>
        </w:rPr>
        <w:t>How</w:t>
      </w:r>
      <w:r>
        <w:t xml:space="preserve"> did this affect Orson Welles’ career?</w:t>
      </w:r>
    </w:p>
    <w:p w14:paraId="729A561E" w14:textId="77777777" w:rsidR="008338E5" w:rsidRDefault="008338E5" w:rsidP="008338E5"/>
    <w:p w14:paraId="25E6A0A1" w14:textId="77777777" w:rsidR="008338E5" w:rsidRDefault="008338E5" w:rsidP="008338E5"/>
    <w:p w14:paraId="067CEDD8" w14:textId="77777777" w:rsidR="00DE0C88" w:rsidRDefault="002A5472" w:rsidP="00DE0C88"/>
    <w:p w14:paraId="01BD28C7" w14:textId="77777777" w:rsidR="00DE0C88" w:rsidRDefault="002A5472" w:rsidP="00DE0C88"/>
    <w:p w14:paraId="50D1FB56" w14:textId="77777777" w:rsidR="00DE0C88" w:rsidRDefault="00514A27" w:rsidP="00DE0C88">
      <w:pPr>
        <w:numPr>
          <w:ilvl w:val="1"/>
          <w:numId w:val="1"/>
        </w:numPr>
      </w:pPr>
      <w:r w:rsidRPr="00DE0C88">
        <w:rPr>
          <w:b/>
        </w:rPr>
        <w:t>What</w:t>
      </w:r>
      <w:r>
        <w:t xml:space="preserve"> films did Orson Welles direct?</w:t>
      </w:r>
    </w:p>
    <w:p w14:paraId="1BAD1157" w14:textId="77777777" w:rsidR="008338E5" w:rsidRDefault="008338E5" w:rsidP="008338E5"/>
    <w:p w14:paraId="597EE9B5" w14:textId="77777777" w:rsidR="008338E5" w:rsidRDefault="008338E5" w:rsidP="008338E5"/>
    <w:p w14:paraId="22A3F00F" w14:textId="77777777" w:rsidR="00DE0C88" w:rsidRDefault="002A5472" w:rsidP="00DE0C88">
      <w:pPr>
        <w:ind w:left="1080" w:firstLine="360"/>
      </w:pPr>
    </w:p>
    <w:p w14:paraId="063D2374" w14:textId="77777777" w:rsidR="00DE0C88" w:rsidRPr="00DE0C88" w:rsidRDefault="002A5472" w:rsidP="00DE0C88">
      <w:pPr>
        <w:ind w:left="1080" w:firstLine="360"/>
      </w:pPr>
    </w:p>
    <w:p w14:paraId="7285CEDD" w14:textId="4FA4024D" w:rsidR="00DE0C88" w:rsidRDefault="00514A27" w:rsidP="00DE0C88">
      <w:pPr>
        <w:numPr>
          <w:ilvl w:val="0"/>
          <w:numId w:val="1"/>
        </w:numPr>
        <w:rPr>
          <w:b/>
        </w:rPr>
      </w:pPr>
      <w:r>
        <w:rPr>
          <w:b/>
        </w:rPr>
        <w:t>Additional Facts</w:t>
      </w:r>
    </w:p>
    <w:p w14:paraId="125DD732" w14:textId="77777777" w:rsidR="00DE0C88" w:rsidRDefault="002A5472" w:rsidP="00DE0C88">
      <w:pPr>
        <w:rPr>
          <w:b/>
        </w:rPr>
      </w:pPr>
    </w:p>
    <w:p w14:paraId="0BD110C6" w14:textId="4BC77B83" w:rsidR="00DE0C88" w:rsidRPr="00503AFC" w:rsidRDefault="00514A27" w:rsidP="008338E5">
      <w:pPr>
        <w:pStyle w:val="ListParagraph"/>
        <w:numPr>
          <w:ilvl w:val="1"/>
          <w:numId w:val="1"/>
        </w:numPr>
        <w:rPr>
          <w:i/>
        </w:rPr>
      </w:pPr>
      <w:bookmarkStart w:id="62" w:name="_GoBack"/>
      <w:bookmarkEnd w:id="62"/>
      <w:r w:rsidRPr="00503AFC">
        <w:rPr>
          <w:b/>
          <w:i/>
        </w:rPr>
        <w:t xml:space="preserve">What </w:t>
      </w:r>
      <w:r w:rsidRPr="00503AFC">
        <w:rPr>
          <w:i/>
        </w:rPr>
        <w:t>happened—and where did it happen—between 8:30 and 10:00 PM the evening of the broadcast?</w:t>
      </w:r>
    </w:p>
    <w:p w14:paraId="621E0AC7" w14:textId="77777777" w:rsidR="008338E5" w:rsidRDefault="008338E5" w:rsidP="008338E5"/>
    <w:p w14:paraId="00B8A075" w14:textId="77777777" w:rsidR="008338E5" w:rsidRDefault="008338E5" w:rsidP="008338E5"/>
    <w:p w14:paraId="45F05D67" w14:textId="77777777" w:rsidR="008338E5" w:rsidRDefault="008338E5" w:rsidP="008338E5"/>
    <w:p w14:paraId="71E4FC0F" w14:textId="4CC1801F" w:rsidR="00DE0C88" w:rsidRPr="00503AFC" w:rsidRDefault="00514A27" w:rsidP="008338E5">
      <w:pPr>
        <w:pStyle w:val="ListParagraph"/>
        <w:numPr>
          <w:ilvl w:val="1"/>
          <w:numId w:val="1"/>
        </w:numPr>
        <w:rPr>
          <w:i/>
        </w:rPr>
      </w:pPr>
      <w:r w:rsidRPr="00503AFC">
        <w:rPr>
          <w:b/>
          <w:i/>
        </w:rPr>
        <w:t xml:space="preserve">What </w:t>
      </w:r>
      <w:r w:rsidRPr="00503AFC">
        <w:rPr>
          <w:i/>
        </w:rPr>
        <w:t xml:space="preserve">do you suppose a “conspiracy theory” is? </w:t>
      </w:r>
      <w:r w:rsidRPr="00503AFC">
        <w:rPr>
          <w:b/>
          <w:i/>
        </w:rPr>
        <w:t>What</w:t>
      </w:r>
      <w:r w:rsidR="008338E5" w:rsidRPr="00503AFC">
        <w:rPr>
          <w:i/>
        </w:rPr>
        <w:t xml:space="preserve"> was one conspiracy</w:t>
      </w:r>
      <w:r w:rsidRPr="00503AFC">
        <w:rPr>
          <w:b/>
          <w:i/>
        </w:rPr>
        <w:t xml:space="preserve"> </w:t>
      </w:r>
      <w:r w:rsidRPr="00503AFC">
        <w:rPr>
          <w:i/>
        </w:rPr>
        <w:t>theory to come out of “The War of the Worlds</w:t>
      </w:r>
      <w:r w:rsidR="00503AFC" w:rsidRPr="00503AFC">
        <w:rPr>
          <w:i/>
        </w:rPr>
        <w:t xml:space="preserve">” </w:t>
      </w:r>
      <w:r w:rsidRPr="00503AFC">
        <w:rPr>
          <w:i/>
        </w:rPr>
        <w:t>broadcast?</w:t>
      </w:r>
    </w:p>
    <w:p w14:paraId="35A6CD23" w14:textId="77777777" w:rsidR="008338E5" w:rsidRDefault="008338E5" w:rsidP="008338E5"/>
    <w:p w14:paraId="78A6B1B9" w14:textId="77777777" w:rsidR="00DE0C88" w:rsidRDefault="002A5472" w:rsidP="00DE0C88">
      <w:pPr>
        <w:ind w:left="1080"/>
      </w:pPr>
    </w:p>
    <w:p w14:paraId="2DFD042A" w14:textId="77777777" w:rsidR="00DE0C88" w:rsidRDefault="002A5472" w:rsidP="00DE0C88">
      <w:pPr>
        <w:ind w:left="1080"/>
      </w:pPr>
    </w:p>
    <w:p w14:paraId="28539178" w14:textId="18C165B6" w:rsidR="00DE0C88" w:rsidRPr="00DE0C88" w:rsidRDefault="00514A27" w:rsidP="00DE0C88">
      <w:pPr>
        <w:ind w:left="1080"/>
      </w:pPr>
      <w:r>
        <w:rPr>
          <w:b/>
        </w:rPr>
        <w:t xml:space="preserve">C. </w:t>
      </w:r>
      <w:r w:rsidRPr="00503AFC">
        <w:rPr>
          <w:b/>
          <w:i/>
        </w:rPr>
        <w:t>How</w:t>
      </w:r>
      <w:r w:rsidRPr="00503AFC">
        <w:rPr>
          <w:i/>
        </w:rPr>
        <w:t xml:space="preserve"> did Orson Welles and H.G. Wells react to the broadcast’s effect on</w:t>
      </w:r>
      <w:r w:rsidRPr="00503AFC">
        <w:rPr>
          <w:b/>
          <w:i/>
        </w:rPr>
        <w:t xml:space="preserve"> </w:t>
      </w:r>
      <w:r w:rsidRPr="00503AFC">
        <w:rPr>
          <w:i/>
        </w:rPr>
        <w:t>the public?</w:t>
      </w:r>
    </w:p>
    <w:p w14:paraId="29006776" w14:textId="77777777" w:rsidR="00DE0C88" w:rsidRPr="00DE0C88" w:rsidRDefault="002A5472" w:rsidP="00DE0C88">
      <w:pPr>
        <w:ind w:left="1080"/>
      </w:pPr>
    </w:p>
    <w:p w14:paraId="0F8DDC8F" w14:textId="77777777" w:rsidR="00DE0C88" w:rsidRDefault="002A5472" w:rsidP="00DE0C88">
      <w:pPr>
        <w:ind w:left="1080"/>
      </w:pPr>
    </w:p>
    <w:p w14:paraId="50530063" w14:textId="77777777" w:rsidR="00DE0C88" w:rsidRPr="00DE0C88" w:rsidRDefault="002A5472" w:rsidP="00DE0C88">
      <w:pPr>
        <w:ind w:left="1080"/>
      </w:pPr>
    </w:p>
    <w:p w14:paraId="1B42B6C6" w14:textId="77777777" w:rsidR="00DE0C88" w:rsidRDefault="002A5472" w:rsidP="00DE0C88">
      <w:pPr>
        <w:rPr>
          <w:b/>
        </w:rPr>
      </w:pPr>
    </w:p>
    <w:p w14:paraId="3956BD7B" w14:textId="2F77A986" w:rsidR="00DE0C88" w:rsidRPr="00B51D48" w:rsidRDefault="00514A27" w:rsidP="00B51D48">
      <w:pPr>
        <w:rPr>
          <w:u w:val="single"/>
        </w:rPr>
      </w:pPr>
      <w:r w:rsidRPr="00B51D48">
        <w:rPr>
          <w:b/>
          <w:u w:val="single"/>
        </w:rPr>
        <w:t>What</w:t>
      </w:r>
      <w:r w:rsidRPr="00B51D48">
        <w:rPr>
          <w:u w:val="single"/>
        </w:rPr>
        <w:t xml:space="preserve"> is your source for this information</w:t>
      </w:r>
      <w:r w:rsidR="00B51D48">
        <w:rPr>
          <w:u w:val="single"/>
        </w:rPr>
        <w:t>?</w:t>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r w:rsidR="00B51D48">
        <w:rPr>
          <w:u w:val="single"/>
        </w:rPr>
        <w:tab/>
      </w:r>
    </w:p>
    <w:p w14:paraId="4FAFF532" w14:textId="77777777" w:rsidR="00DE0C88" w:rsidRDefault="002A5472" w:rsidP="00DE0C88">
      <w:pPr>
        <w:rPr>
          <w:b/>
        </w:rPr>
      </w:pPr>
    </w:p>
    <w:p w14:paraId="2C5E4D04" w14:textId="77777777" w:rsidR="00DE0C88" w:rsidRDefault="002A5472"/>
    <w:sectPr w:rsidR="00DE0C88" w:rsidSect="008338E5">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1ADD7D" w14:textId="77777777" w:rsidR="002A5472" w:rsidRDefault="002A5472">
      <w:r>
        <w:separator/>
      </w:r>
    </w:p>
  </w:endnote>
  <w:endnote w:type="continuationSeparator" w:id="0">
    <w:p w14:paraId="7982AEA5" w14:textId="77777777" w:rsidR="002A5472" w:rsidRDefault="002A5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39619" w14:textId="77777777" w:rsidR="00DE0C88" w:rsidRDefault="00514A27" w:rsidP="00DE0C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521E44" w14:textId="77777777" w:rsidR="00DE0C88" w:rsidRDefault="002A5472" w:rsidP="00DE0C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D5174" w14:textId="77777777" w:rsidR="00DE0C88" w:rsidRDefault="00514A27" w:rsidP="00DE0C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E132A">
      <w:rPr>
        <w:rStyle w:val="PageNumber"/>
        <w:noProof/>
      </w:rPr>
      <w:t>1</w:t>
    </w:r>
    <w:r>
      <w:rPr>
        <w:rStyle w:val="PageNumber"/>
      </w:rPr>
      <w:fldChar w:fldCharType="end"/>
    </w:r>
  </w:p>
  <w:p w14:paraId="126AC215" w14:textId="77777777" w:rsidR="00DE0C88" w:rsidRDefault="002A5472" w:rsidP="00DE0C8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E6A9D0" w14:textId="77777777" w:rsidR="002A5472" w:rsidRDefault="002A5472">
      <w:r>
        <w:separator/>
      </w:r>
    </w:p>
  </w:footnote>
  <w:footnote w:type="continuationSeparator" w:id="0">
    <w:p w14:paraId="570B1F57" w14:textId="77777777" w:rsidR="002A5472" w:rsidRDefault="002A54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CB84EE2"/>
    <w:lvl w:ilvl="0" w:tplc="94D8B2E0">
      <w:start w:val="1"/>
      <w:numFmt w:val="upperRoman"/>
      <w:lvlText w:val="%1."/>
      <w:lvlJc w:val="left"/>
      <w:pPr>
        <w:tabs>
          <w:tab w:val="num" w:pos="1080"/>
        </w:tabs>
        <w:ind w:left="1080" w:hanging="720"/>
      </w:pPr>
      <w:rPr>
        <w:rFonts w:hint="default"/>
      </w:rPr>
    </w:lvl>
    <w:lvl w:ilvl="1" w:tplc="898C2CA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D92"/>
    <w:rsid w:val="002A5472"/>
    <w:rsid w:val="00503AFC"/>
    <w:rsid w:val="00514A27"/>
    <w:rsid w:val="005C5A27"/>
    <w:rsid w:val="006E132A"/>
    <w:rsid w:val="0070038C"/>
    <w:rsid w:val="008338E5"/>
    <w:rsid w:val="00B51D48"/>
    <w:rsid w:val="00D21D92"/>
    <w:rsid w:val="00EB58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57B5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C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E0C88"/>
    <w:pPr>
      <w:tabs>
        <w:tab w:val="center" w:pos="4320"/>
        <w:tab w:val="right" w:pos="8640"/>
      </w:tabs>
    </w:pPr>
  </w:style>
  <w:style w:type="character" w:styleId="PageNumber">
    <w:name w:val="page number"/>
    <w:basedOn w:val="DefaultParagraphFont"/>
    <w:rsid w:val="00DE0C88"/>
  </w:style>
  <w:style w:type="paragraph" w:styleId="ListParagraph">
    <w:name w:val="List Paragraph"/>
    <w:basedOn w:val="Normal"/>
    <w:uiPriority w:val="34"/>
    <w:qFormat/>
    <w:rsid w:val="008338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2012-08-17T15:31:00Z</dcterms:created>
  <dcterms:modified xsi:type="dcterms:W3CDTF">2018-12-10T09:53:00Z</dcterms:modified>
</cp:coreProperties>
</file>