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1E3519" w14:textId="6EAD0473" w:rsidR="00C56AE8" w:rsidRDefault="001A3EB8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CAC88F3" w14:textId="77777777" w:rsidR="00C56AE8" w:rsidRDefault="003068F7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120EA91F" w14:textId="77777777" w:rsidR="00C56AE8" w:rsidRDefault="001F2A58"/>
    <w:p w14:paraId="577AD1BE" w14:textId="3822E2AB" w:rsidR="00C56AE8" w:rsidRDefault="003068F7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1DCD4ACE" w14:textId="77777777" w:rsidR="00C56AE8" w:rsidRDefault="001F2A58"/>
    <w:p w14:paraId="67BB8013" w14:textId="6585E560" w:rsidR="00C56AE8" w:rsidRPr="001561C4" w:rsidRDefault="001F2A58" w:rsidP="00C56AE8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3068F7">
        <w:t xml:space="preserve">Crutchfield, Roger S. </w:t>
      </w:r>
      <w:r w:rsidR="003068F7">
        <w:rPr>
          <w:u w:val="single"/>
        </w:rPr>
        <w:t>English Vocabulary Quick Reference: A Comprehensive Dictionary Arranged by Word Roots</w:t>
      </w:r>
      <w:r w:rsidR="003068F7">
        <w:t xml:space="preserve">. Leesburg, VA: </w:t>
      </w:r>
      <w:proofErr w:type="spellStart"/>
      <w:r w:rsidR="003068F7">
        <w:t>Lexadyne</w:t>
      </w:r>
      <w:proofErr w:type="spellEnd"/>
      <w:r w:rsidR="003068F7">
        <w:t xml:space="preserve"> Publishing, 2009.</w:t>
      </w:r>
    </w:p>
    <w:p w14:paraId="1F2D3E6F" w14:textId="77777777" w:rsidR="00C56AE8" w:rsidRPr="001561C4" w:rsidRDefault="001F2A58" w:rsidP="00C56AE8"/>
    <w:p w14:paraId="25C0E086" w14:textId="77777777" w:rsidR="00C56AE8" w:rsidRPr="006E0D77" w:rsidRDefault="003068F7" w:rsidP="00C56AE8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Hydr</w:t>
      </w:r>
      <w:proofErr w:type="spellEnd"/>
      <w:r w:rsidRPr="006E0D77">
        <w:rPr>
          <w:b/>
        </w:rPr>
        <w:t>/o (Greek)</w:t>
      </w:r>
    </w:p>
    <w:p w14:paraId="737230FF" w14:textId="77777777" w:rsidR="00C56AE8" w:rsidRPr="006E0D77" w:rsidRDefault="001F2A58" w:rsidP="00C56AE8">
      <w:pPr>
        <w:rPr>
          <w:b/>
        </w:rPr>
      </w:pPr>
    </w:p>
    <w:p w14:paraId="7ECE88F0" w14:textId="377AC9B6" w:rsidR="00C56AE8" w:rsidRPr="00C56AE8" w:rsidRDefault="00E82E6A" w:rsidP="00C56AE8">
      <w:pPr>
        <w:numPr>
          <w:ilvl w:val="0"/>
          <w:numId w:val="1"/>
        </w:numPr>
        <w:rPr>
          <w:b/>
        </w:rPr>
      </w:pPr>
      <w:r>
        <w:t>Words that grow from this r</w:t>
      </w:r>
      <w:r w:rsidR="003068F7" w:rsidRPr="006E0D77">
        <w:t xml:space="preserve">oot; </w:t>
      </w:r>
      <w:r>
        <w:t xml:space="preserve">using a collegiate dictionary, </w:t>
      </w:r>
      <w:r w:rsidR="003068F7" w:rsidRPr="006E0D77">
        <w:t>lease define them.</w:t>
      </w:r>
    </w:p>
    <w:p w14:paraId="54686B61" w14:textId="77777777" w:rsidR="00C56AE8" w:rsidRPr="006E0D77" w:rsidRDefault="001F2A58" w:rsidP="00C56AE8">
      <w:pPr>
        <w:rPr>
          <w:b/>
        </w:rPr>
      </w:pPr>
    </w:p>
    <w:p w14:paraId="44EC3C62" w14:textId="77777777" w:rsidR="00C56AE8" w:rsidRDefault="003068F7" w:rsidP="00C56AE8">
      <w:pPr>
        <w:numPr>
          <w:ilvl w:val="1"/>
          <w:numId w:val="1"/>
        </w:numPr>
      </w:pPr>
      <w:r w:rsidRPr="006E0D77">
        <w:t>Anhydrous (adjective):</w:t>
      </w:r>
    </w:p>
    <w:p w14:paraId="7C99100C" w14:textId="77777777" w:rsidR="00E82E6A" w:rsidRPr="006E0D77" w:rsidRDefault="00E82E6A" w:rsidP="00E82E6A"/>
    <w:p w14:paraId="35D554C4" w14:textId="77777777" w:rsidR="00C56AE8" w:rsidRPr="006E0D77" w:rsidRDefault="001F2A58" w:rsidP="00C56AE8"/>
    <w:p w14:paraId="5421C2E3" w14:textId="77777777" w:rsidR="00C56AE8" w:rsidRPr="006E0D77" w:rsidRDefault="001F2A58" w:rsidP="00C56AE8"/>
    <w:p w14:paraId="2E3E5695" w14:textId="77777777" w:rsidR="00C56AE8" w:rsidRPr="006E0D77" w:rsidRDefault="001F2A58" w:rsidP="00C56AE8"/>
    <w:p w14:paraId="288C5CFC" w14:textId="77777777" w:rsidR="00C56AE8" w:rsidRDefault="003068F7" w:rsidP="00C56AE8">
      <w:pPr>
        <w:numPr>
          <w:ilvl w:val="1"/>
          <w:numId w:val="1"/>
        </w:numPr>
      </w:pPr>
      <w:r w:rsidRPr="00C56AE8">
        <w:t>Dehydrate (verb):</w:t>
      </w:r>
    </w:p>
    <w:p w14:paraId="1709A0C3" w14:textId="77777777" w:rsidR="00E82E6A" w:rsidRPr="00C56AE8" w:rsidRDefault="00E82E6A" w:rsidP="00E82E6A"/>
    <w:p w14:paraId="2BD7F4A2" w14:textId="77777777" w:rsidR="00C56AE8" w:rsidRPr="00C56AE8" w:rsidRDefault="001F2A58" w:rsidP="00C56AE8"/>
    <w:p w14:paraId="16D0B076" w14:textId="77777777" w:rsidR="00C56AE8" w:rsidRPr="00C56AE8" w:rsidRDefault="001F2A58" w:rsidP="00C56AE8"/>
    <w:p w14:paraId="5F0E6EE4" w14:textId="77777777" w:rsidR="00C56AE8" w:rsidRPr="00C56AE8" w:rsidRDefault="001F2A58" w:rsidP="00C56AE8"/>
    <w:p w14:paraId="47C0FA5E" w14:textId="77777777" w:rsidR="00C56AE8" w:rsidRDefault="003068F7" w:rsidP="00C56AE8">
      <w:pPr>
        <w:numPr>
          <w:ilvl w:val="1"/>
          <w:numId w:val="1"/>
        </w:numPr>
      </w:pPr>
      <w:r w:rsidRPr="00C56AE8">
        <w:t>Hydrangea (noun):</w:t>
      </w:r>
    </w:p>
    <w:p w14:paraId="67690AD1" w14:textId="77777777" w:rsidR="00E82E6A" w:rsidRPr="00C56AE8" w:rsidRDefault="00E82E6A" w:rsidP="00E82E6A"/>
    <w:p w14:paraId="5151C44F" w14:textId="77777777" w:rsidR="00C56AE8" w:rsidRPr="00C56AE8" w:rsidRDefault="001F2A58" w:rsidP="00C56AE8"/>
    <w:p w14:paraId="48E4F493" w14:textId="77777777" w:rsidR="00C56AE8" w:rsidRPr="00C56AE8" w:rsidRDefault="001F2A58" w:rsidP="00C56AE8"/>
    <w:p w14:paraId="12877822" w14:textId="77777777" w:rsidR="00C56AE8" w:rsidRPr="00C56AE8" w:rsidRDefault="001F2A58" w:rsidP="00C56AE8"/>
    <w:p w14:paraId="721863D3" w14:textId="77777777" w:rsidR="00C56AE8" w:rsidRDefault="003068F7" w:rsidP="00C56AE8">
      <w:pPr>
        <w:numPr>
          <w:ilvl w:val="1"/>
          <w:numId w:val="1"/>
        </w:numPr>
      </w:pPr>
      <w:r w:rsidRPr="00C56AE8">
        <w:t>Hydrant (noun):</w:t>
      </w:r>
    </w:p>
    <w:p w14:paraId="43D0D3AF" w14:textId="77777777" w:rsidR="00E82E6A" w:rsidRPr="00C56AE8" w:rsidRDefault="00E82E6A" w:rsidP="00E82E6A"/>
    <w:p w14:paraId="2CBA8DB0" w14:textId="77777777" w:rsidR="00C56AE8" w:rsidRPr="00C56AE8" w:rsidRDefault="001F2A58" w:rsidP="00C56AE8"/>
    <w:p w14:paraId="0BDA727B" w14:textId="77777777" w:rsidR="00C56AE8" w:rsidRPr="00C56AE8" w:rsidRDefault="001F2A58" w:rsidP="00C56AE8"/>
    <w:p w14:paraId="56668E7B" w14:textId="77777777" w:rsidR="00C56AE8" w:rsidRPr="00C56AE8" w:rsidRDefault="001F2A58" w:rsidP="00C56AE8"/>
    <w:p w14:paraId="3774EE8F" w14:textId="77777777" w:rsidR="00C56AE8" w:rsidRDefault="003068F7" w:rsidP="00C56AE8">
      <w:pPr>
        <w:numPr>
          <w:ilvl w:val="1"/>
          <w:numId w:val="1"/>
        </w:numPr>
      </w:pPr>
      <w:r w:rsidRPr="00C56AE8">
        <w:t>Hydraulic (adjective):</w:t>
      </w:r>
    </w:p>
    <w:p w14:paraId="3D55BFA9" w14:textId="77777777" w:rsidR="00E82E6A" w:rsidRPr="00C56AE8" w:rsidRDefault="00E82E6A" w:rsidP="00E82E6A"/>
    <w:p w14:paraId="1BF0B0AE" w14:textId="77777777" w:rsidR="00C56AE8" w:rsidRPr="00C56AE8" w:rsidRDefault="001F2A58" w:rsidP="00C56AE8"/>
    <w:p w14:paraId="7BB6B6AF" w14:textId="77777777" w:rsidR="00C56AE8" w:rsidRPr="00C56AE8" w:rsidRDefault="001F2A58" w:rsidP="00C56AE8"/>
    <w:p w14:paraId="2B8B4F9C" w14:textId="77777777" w:rsidR="00C56AE8" w:rsidRPr="00C56AE8" w:rsidRDefault="001F2A58" w:rsidP="00C56AE8"/>
    <w:p w14:paraId="1A79ED37" w14:textId="77777777" w:rsidR="00C56AE8" w:rsidRDefault="003068F7" w:rsidP="00C56AE8">
      <w:pPr>
        <w:numPr>
          <w:ilvl w:val="1"/>
          <w:numId w:val="1"/>
        </w:numPr>
      </w:pPr>
      <w:r w:rsidRPr="00C56AE8">
        <w:t>Hydrocarbon (noun):</w:t>
      </w:r>
    </w:p>
    <w:p w14:paraId="1DA67D21" w14:textId="77777777" w:rsidR="00E82E6A" w:rsidRDefault="00E82E6A" w:rsidP="00E82E6A"/>
    <w:p w14:paraId="171B2073" w14:textId="77777777" w:rsidR="00E82E6A" w:rsidRDefault="00E82E6A" w:rsidP="00E82E6A"/>
    <w:p w14:paraId="06B89DDE" w14:textId="77777777" w:rsidR="00E82E6A" w:rsidRDefault="00E82E6A" w:rsidP="00E82E6A"/>
    <w:p w14:paraId="738D0910" w14:textId="77777777" w:rsidR="00E82E6A" w:rsidRPr="00C56AE8" w:rsidRDefault="00E82E6A" w:rsidP="00E82E6A"/>
    <w:p w14:paraId="528E0CC7" w14:textId="77777777" w:rsidR="00C56AE8" w:rsidRPr="00C56AE8" w:rsidRDefault="003068F7" w:rsidP="00C56AE8">
      <w:pPr>
        <w:numPr>
          <w:ilvl w:val="1"/>
          <w:numId w:val="1"/>
        </w:numPr>
      </w:pPr>
      <w:r w:rsidRPr="00C56AE8">
        <w:t>Hydrodynamics (noun):</w:t>
      </w:r>
    </w:p>
    <w:p w14:paraId="2E8D182B" w14:textId="77777777" w:rsidR="00C56AE8" w:rsidRPr="00C56AE8" w:rsidRDefault="001F2A58" w:rsidP="00C56AE8"/>
    <w:p w14:paraId="75E4F658" w14:textId="77777777" w:rsidR="00C56AE8" w:rsidRPr="00C56AE8" w:rsidRDefault="001F2A58" w:rsidP="00C56AE8"/>
    <w:p w14:paraId="6BCB8E2B" w14:textId="77777777" w:rsidR="00C56AE8" w:rsidRPr="00C56AE8" w:rsidRDefault="001F2A58" w:rsidP="00C56AE8"/>
    <w:p w14:paraId="7B19FFBA" w14:textId="77777777" w:rsidR="00C56AE8" w:rsidRPr="006E0D77" w:rsidRDefault="003068F7" w:rsidP="00C56AE8">
      <w:pPr>
        <w:numPr>
          <w:ilvl w:val="1"/>
          <w:numId w:val="1"/>
        </w:numPr>
      </w:pPr>
      <w:r w:rsidRPr="00C56AE8">
        <w:lastRenderedPageBreak/>
        <w:t>Hydrofoil (noun):</w:t>
      </w:r>
    </w:p>
    <w:p w14:paraId="2F74895E" w14:textId="77777777" w:rsidR="00C56AE8" w:rsidRPr="006E0D77" w:rsidRDefault="001F2A58" w:rsidP="00C56AE8">
      <w:pPr>
        <w:rPr>
          <w:b/>
        </w:rPr>
      </w:pPr>
    </w:p>
    <w:p w14:paraId="24C6AC4C" w14:textId="77777777" w:rsidR="00C56AE8" w:rsidRPr="006E0D77" w:rsidRDefault="001F2A58" w:rsidP="00C56AE8">
      <w:pPr>
        <w:rPr>
          <w:b/>
        </w:rPr>
      </w:pPr>
    </w:p>
    <w:p w14:paraId="74CCAE95" w14:textId="77777777" w:rsidR="00C56AE8" w:rsidRPr="006E0D77" w:rsidRDefault="001F2A58" w:rsidP="00C56AE8">
      <w:pPr>
        <w:ind w:left="360"/>
        <w:rPr>
          <w:b/>
        </w:rPr>
      </w:pPr>
    </w:p>
    <w:p w14:paraId="0BC876B9" w14:textId="42919C71" w:rsidR="00E82E6A" w:rsidRDefault="00E82E6A" w:rsidP="00E82E6A">
      <w:pPr>
        <w:pStyle w:val="ListParagraph"/>
        <w:numPr>
          <w:ilvl w:val="0"/>
          <w:numId w:val="1"/>
        </w:numPr>
      </w:pPr>
      <w:r>
        <w:t xml:space="preserve">The Greek word root </w:t>
      </w:r>
      <w:proofErr w:type="spellStart"/>
      <w:r w:rsidRPr="00E82E6A">
        <w:rPr>
          <w:b/>
        </w:rPr>
        <w:t>hydr</w:t>
      </w:r>
      <w:proofErr w:type="spellEnd"/>
      <w:r w:rsidRPr="00E82E6A">
        <w:rPr>
          <w:b/>
        </w:rPr>
        <w:t>-o</w:t>
      </w:r>
      <w:r>
        <w:t xml:space="preserve"> means:</w:t>
      </w:r>
    </w:p>
    <w:p w14:paraId="55DD889B" w14:textId="77777777" w:rsidR="00E82E6A" w:rsidRDefault="00E82E6A" w:rsidP="00E82E6A"/>
    <w:p w14:paraId="2FE505E2" w14:textId="77777777" w:rsidR="00E82E6A" w:rsidRDefault="00E82E6A" w:rsidP="00E82E6A"/>
    <w:p w14:paraId="001F6906" w14:textId="77777777" w:rsidR="00E82E6A" w:rsidRDefault="00E82E6A" w:rsidP="00E82E6A"/>
    <w:p w14:paraId="500CCE51" w14:textId="7E90B406" w:rsidR="00E82E6A" w:rsidRPr="001561C4" w:rsidRDefault="00E82E6A" w:rsidP="00E82E6A">
      <w:pPr>
        <w:pStyle w:val="ListParagraph"/>
        <w:numPr>
          <w:ilvl w:val="0"/>
          <w:numId w:val="1"/>
        </w:numPr>
      </w:pPr>
      <w:r w:rsidRPr="001A3EB8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1A3EB8">
        <w:t>.</w:t>
      </w:r>
    </w:p>
    <w:p w14:paraId="5FCCFB9C" w14:textId="77777777" w:rsidR="00E82E6A" w:rsidRDefault="00E82E6A" w:rsidP="00E82E6A"/>
    <w:p w14:paraId="55671518" w14:textId="77777777" w:rsidR="00C56AE8" w:rsidRPr="001561C4" w:rsidRDefault="001F2A58" w:rsidP="00C56AE8"/>
    <w:p w14:paraId="6EA12563" w14:textId="77777777" w:rsidR="00C56AE8" w:rsidRPr="001561C4" w:rsidRDefault="001F2A58" w:rsidP="00C56AE8"/>
    <w:p w14:paraId="372447D8" w14:textId="77777777" w:rsidR="00C56AE8" w:rsidRPr="001561C4" w:rsidRDefault="001F2A58" w:rsidP="00C56AE8"/>
    <w:p w14:paraId="05E4ED22" w14:textId="77777777" w:rsidR="00C56AE8" w:rsidRPr="001561C4" w:rsidRDefault="001F2A58" w:rsidP="00C56AE8"/>
    <w:p w14:paraId="3A69E5A7" w14:textId="77777777" w:rsidR="00C56AE8" w:rsidRPr="001561C4" w:rsidRDefault="001F2A58" w:rsidP="00C56AE8"/>
    <w:p w14:paraId="0B9C0945" w14:textId="77777777" w:rsidR="00C56AE8" w:rsidRPr="001561C4" w:rsidRDefault="001F2A58" w:rsidP="00C56AE8"/>
    <w:p w14:paraId="7C1C481F" w14:textId="77777777" w:rsidR="00C56AE8" w:rsidRPr="001561C4" w:rsidRDefault="001F2A58" w:rsidP="00C56AE8"/>
    <w:p w14:paraId="6407C5F8" w14:textId="77777777" w:rsidR="00C56AE8" w:rsidRPr="001561C4" w:rsidRDefault="001F2A58" w:rsidP="00C56AE8"/>
    <w:p w14:paraId="1942ACEA" w14:textId="77777777" w:rsidR="00C56AE8" w:rsidRPr="001561C4" w:rsidRDefault="001F2A58" w:rsidP="00C56AE8"/>
    <w:p w14:paraId="2DF03D1D" w14:textId="77777777" w:rsidR="00C56AE8" w:rsidRPr="001561C4" w:rsidRDefault="001F2A58" w:rsidP="00C56AE8"/>
    <w:p w14:paraId="74654C89" w14:textId="77777777" w:rsidR="00C56AE8" w:rsidRPr="001561C4" w:rsidRDefault="001F2A58" w:rsidP="00C56AE8"/>
    <w:p w14:paraId="6D361D27" w14:textId="77777777" w:rsidR="00C56AE8" w:rsidRPr="001561C4" w:rsidRDefault="001F2A58" w:rsidP="00C56AE8"/>
    <w:p w14:paraId="500944E6" w14:textId="77777777" w:rsidR="00C56AE8" w:rsidRPr="001561C4" w:rsidRDefault="001F2A58" w:rsidP="00C56AE8"/>
    <w:p w14:paraId="0EA4FC68" w14:textId="77777777" w:rsidR="00C56AE8" w:rsidRPr="001561C4" w:rsidRDefault="001F2A58" w:rsidP="00C56AE8"/>
    <w:p w14:paraId="6A73D4E1" w14:textId="77777777" w:rsidR="00C56AE8" w:rsidRPr="001561C4" w:rsidRDefault="001F2A58" w:rsidP="00C56AE8"/>
    <w:p w14:paraId="78BAB74B" w14:textId="77777777" w:rsidR="00C56AE8" w:rsidRPr="001561C4" w:rsidRDefault="001F2A58" w:rsidP="00C56AE8"/>
    <w:p w14:paraId="2E16A63E" w14:textId="77777777" w:rsidR="00C56AE8" w:rsidRPr="001561C4" w:rsidRDefault="001F2A58" w:rsidP="00C56AE8"/>
    <w:p w14:paraId="35F464E0" w14:textId="77777777" w:rsidR="00C56AE8" w:rsidRPr="001561C4" w:rsidRDefault="001F2A58" w:rsidP="00C56AE8"/>
    <w:p w14:paraId="7BCEC2BB" w14:textId="77777777" w:rsidR="00C56AE8" w:rsidRPr="001561C4" w:rsidRDefault="001F2A58" w:rsidP="00C56AE8"/>
    <w:p w14:paraId="46118C93" w14:textId="77777777" w:rsidR="00C56AE8" w:rsidRPr="001561C4" w:rsidRDefault="001F2A58" w:rsidP="00C56AE8"/>
    <w:p w14:paraId="2A4ABAFF" w14:textId="77777777" w:rsidR="00C56AE8" w:rsidRPr="001561C4" w:rsidRDefault="001F2A58" w:rsidP="00C56AE8"/>
    <w:p w14:paraId="0FF48914" w14:textId="77777777" w:rsidR="00C56AE8" w:rsidRPr="001561C4" w:rsidRDefault="001F2A58" w:rsidP="00C56AE8"/>
    <w:p w14:paraId="333B7FD6" w14:textId="77777777" w:rsidR="00C56AE8" w:rsidRPr="001561C4" w:rsidRDefault="001F2A58" w:rsidP="00C56AE8"/>
    <w:p w14:paraId="0CA3F7BB" w14:textId="77777777" w:rsidR="00C56AE8" w:rsidRPr="001561C4" w:rsidRDefault="001F2A58" w:rsidP="00C56AE8"/>
    <w:p w14:paraId="09638340" w14:textId="77777777" w:rsidR="00C56AE8" w:rsidRPr="001561C4" w:rsidRDefault="001F2A58" w:rsidP="00C56AE8"/>
    <w:p w14:paraId="49AED836" w14:textId="77777777" w:rsidR="00C56AE8" w:rsidRPr="001561C4" w:rsidRDefault="001F2A58" w:rsidP="00C56AE8"/>
    <w:p w14:paraId="53A95EAA" w14:textId="77777777" w:rsidR="00C56AE8" w:rsidRPr="001561C4" w:rsidRDefault="001F2A58" w:rsidP="00C56AE8"/>
    <w:p w14:paraId="23A191CD" w14:textId="77777777" w:rsidR="00C56AE8" w:rsidRPr="001561C4" w:rsidRDefault="001F2A58" w:rsidP="00C56AE8"/>
    <w:p w14:paraId="5F6195AF" w14:textId="77777777" w:rsidR="00C56AE8" w:rsidRDefault="001F2A58"/>
    <w:p w14:paraId="3DB85515" w14:textId="77777777" w:rsidR="00C56AE8" w:rsidRDefault="001F2A58"/>
    <w:sectPr w:rsidR="00C56AE8" w:rsidSect="00E82E6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A3EB8"/>
    <w:rsid w:val="001F2A58"/>
    <w:rsid w:val="003068F7"/>
    <w:rsid w:val="00955468"/>
    <w:rsid w:val="00E82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72A4E6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2B4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2E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1200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2012-08-16T17:10:00Z</dcterms:created>
  <dcterms:modified xsi:type="dcterms:W3CDTF">2016-06-02T16:43:00Z</dcterms:modified>
</cp:coreProperties>
</file>